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984"/>
        <w:gridCol w:w="9356"/>
      </w:tblGrid>
      <w:tr w:rsidR="007B2E2D" w:rsidRPr="00070122" w:rsidTr="00273B74">
        <w:trPr>
          <w:trHeight w:val="956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2E2D" w:rsidRPr="00070122" w:rsidRDefault="009F027D" w:rsidP="00A72A5E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40"/>
                <w:szCs w:val="40"/>
              </w:rPr>
              <w:t xml:space="preserve"> </w:t>
            </w:r>
            <w:r w:rsidR="00F92478" w:rsidRPr="00070122">
              <w:rPr>
                <w:rFonts w:asciiTheme="minorEastAsia" w:hAnsiTheme="minorEastAsia" w:hint="eastAsia"/>
                <w:sz w:val="40"/>
                <w:szCs w:val="40"/>
              </w:rPr>
              <w:t>華江</w:t>
            </w:r>
            <w:r w:rsidR="007B2E2D" w:rsidRPr="00070122">
              <w:rPr>
                <w:rFonts w:asciiTheme="minorEastAsia" w:hAnsiTheme="minorEastAsia" w:hint="eastAsia"/>
                <w:sz w:val="40"/>
                <w:szCs w:val="40"/>
              </w:rPr>
              <w:t>國小校園災害防救</w:t>
            </w:r>
            <w:r w:rsidR="00A72A5E" w:rsidRPr="00070122">
              <w:rPr>
                <w:rFonts w:asciiTheme="minorEastAsia" w:hAnsiTheme="minorEastAsia" w:hint="eastAsia"/>
                <w:sz w:val="40"/>
                <w:szCs w:val="40"/>
              </w:rPr>
              <w:t>分組</w:t>
            </w:r>
            <w:r w:rsidR="007B2E2D" w:rsidRPr="00070122">
              <w:rPr>
                <w:rFonts w:asciiTheme="minorEastAsia" w:hAnsiTheme="minorEastAsia" w:hint="eastAsia"/>
                <w:sz w:val="40"/>
                <w:szCs w:val="40"/>
              </w:rPr>
              <w:t>清單</w:t>
            </w:r>
          </w:p>
        </w:tc>
        <w:tc>
          <w:tcPr>
            <w:tcW w:w="93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Style w:val="a3"/>
              <w:tblW w:w="9072" w:type="dxa"/>
              <w:tblInd w:w="123" w:type="dxa"/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51194D" w:rsidRPr="00070122" w:rsidTr="00EC7A4A">
              <w:trPr>
                <w:trHeight w:val="746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892"/>
                    <w:tblOverlap w:val="never"/>
                    <w:tblW w:w="4887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4"/>
                    <w:gridCol w:w="555"/>
                    <w:gridCol w:w="1119"/>
                    <w:gridCol w:w="1115"/>
                    <w:gridCol w:w="5303"/>
                  </w:tblGrid>
                  <w:tr w:rsidR="00DC1DF4" w:rsidRPr="00070122" w:rsidTr="00EC7A4A">
                    <w:trPr>
                      <w:cantSplit/>
                      <w:trHeight w:val="848"/>
                    </w:trPr>
                    <w:tc>
                      <w:tcPr>
                        <w:tcW w:w="320" w:type="pct"/>
                        <w:vMerge w:val="restart"/>
                        <w:textDirection w:val="tbRlV"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ind w:left="113" w:right="113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 w:rsidRPr="0051194D">
                          <w:rPr>
                            <w:rFonts w:asciiTheme="minorEastAsia" w:hAnsiTheme="minorEastAsia" w:hint="eastAsia"/>
                          </w:rPr>
                          <w:t>避難引導組</w:t>
                        </w:r>
                      </w:p>
                    </w:tc>
                    <w:tc>
                      <w:tcPr>
                        <w:tcW w:w="32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 w:rsidRPr="00070122">
                          <w:rPr>
                            <w:rFonts w:asciiTheme="minorEastAsia" w:hAnsiTheme="minorEastAsia" w:hint="eastAsia"/>
                          </w:rPr>
                          <w:t xml:space="preserve">組長 </w:t>
                        </w:r>
                      </w:p>
                    </w:tc>
                    <w:tc>
                      <w:tcPr>
                        <w:tcW w:w="64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C1DF4" w:rsidRPr="00070122" w:rsidRDefault="00DC1DF4" w:rsidP="0051194D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 w:rsidRPr="00070122">
                          <w:rPr>
                            <w:rFonts w:asciiTheme="minorEastAsia" w:hAnsiTheme="minorEastAsia" w:hint="eastAsia"/>
                          </w:rPr>
                          <w:t>體育組長</w:t>
                        </w:r>
                      </w:p>
                    </w:tc>
                    <w:tc>
                      <w:tcPr>
                        <w:tcW w:w="645" w:type="pct"/>
                        <w:vAlign w:val="center"/>
                      </w:tcPr>
                      <w:p w:rsidR="00DC1DF4" w:rsidRPr="00070122" w:rsidRDefault="00DC1DF4" w:rsidP="0051194D">
                        <w:pPr>
                          <w:widowControl/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郭依婷</w:t>
                        </w:r>
                      </w:p>
                    </w:tc>
                    <w:tc>
                      <w:tcPr>
                        <w:tcW w:w="3067" w:type="pct"/>
                        <w:vMerge w:val="restart"/>
                        <w:vAlign w:val="center"/>
                      </w:tcPr>
                      <w:p w:rsidR="00DC1DF4" w:rsidRPr="00070122" w:rsidRDefault="00DC1DF4" w:rsidP="0051194D">
                        <w:pPr>
                          <w:widowControl/>
                          <w:numPr>
                            <w:ilvl w:val="0"/>
                            <w:numId w:val="3"/>
                          </w:numPr>
                          <w:snapToGrid w:val="0"/>
                          <w:spacing w:line="300" w:lineRule="exact"/>
                          <w:rPr>
                            <w:rFonts w:asciiTheme="minorEastAsia" w:hAnsiTheme="minorEastAsia"/>
                          </w:rPr>
                        </w:pPr>
                        <w:r w:rsidRPr="00070122">
                          <w:rPr>
                            <w:rFonts w:asciiTheme="minorEastAsia" w:hAnsiTheme="minorEastAsia" w:hint="eastAsia"/>
                          </w:rPr>
                          <w:t>平常擬定緊急疏散防災地圖(疏散路線和集合地點)。</w:t>
                        </w:r>
                      </w:p>
                      <w:p w:rsidR="00DC1DF4" w:rsidRPr="00B8382A" w:rsidRDefault="00DC1DF4" w:rsidP="0051194D">
                        <w:pPr>
                          <w:widowControl/>
                          <w:numPr>
                            <w:ilvl w:val="0"/>
                            <w:numId w:val="3"/>
                          </w:numPr>
                          <w:snapToGrid w:val="0"/>
                          <w:spacing w:line="300" w:lineRule="exact"/>
                          <w:rPr>
                            <w:rFonts w:asciiTheme="minorEastAsia" w:hAnsiTheme="minorEastAsia"/>
                            <w:b/>
                          </w:rPr>
                        </w:pPr>
                        <w:r w:rsidRPr="00B8382A">
                          <w:rPr>
                            <w:rFonts w:asciiTheme="minorEastAsia" w:hAnsiTheme="minorEastAsia" w:hint="eastAsia"/>
                            <w:b/>
                          </w:rPr>
                          <w:t>災時分配責任區，協助學校教職員、學生避難疏散及安置，並協助清點各班人數。</w:t>
                        </w:r>
                      </w:p>
                      <w:p w:rsidR="00DC1DF4" w:rsidRPr="00070122" w:rsidRDefault="00DC1DF4" w:rsidP="0051194D">
                        <w:pPr>
                          <w:widowControl/>
                          <w:numPr>
                            <w:ilvl w:val="0"/>
                            <w:numId w:val="3"/>
                          </w:numPr>
                          <w:snapToGrid w:val="0"/>
                          <w:spacing w:line="300" w:lineRule="exact"/>
                          <w:rPr>
                            <w:rFonts w:asciiTheme="minorEastAsia" w:hAnsiTheme="minorEastAsia"/>
                          </w:rPr>
                        </w:pPr>
                        <w:r w:rsidRPr="00070122">
                          <w:rPr>
                            <w:rFonts w:asciiTheme="minorEastAsia" w:hAnsiTheme="minorEastAsia" w:hint="eastAsia"/>
                          </w:rPr>
                          <w:t>在疏散集合地點設置服務站，提供協助與諮詢。</w:t>
                        </w:r>
                      </w:p>
                      <w:p w:rsidR="00DC1DF4" w:rsidRDefault="00DC1DF4" w:rsidP="0051194D">
                        <w:pPr>
                          <w:widowControl/>
                          <w:numPr>
                            <w:ilvl w:val="0"/>
                            <w:numId w:val="3"/>
                          </w:numPr>
                          <w:snapToGrid w:val="0"/>
                          <w:spacing w:line="300" w:lineRule="exact"/>
                          <w:rPr>
                            <w:rFonts w:asciiTheme="minorEastAsia" w:hAnsiTheme="minorEastAsia"/>
                          </w:rPr>
                        </w:pPr>
                        <w:r w:rsidRPr="00070122">
                          <w:rPr>
                            <w:rFonts w:asciiTheme="minorEastAsia" w:hAnsiTheme="minorEastAsia" w:hint="eastAsia"/>
                          </w:rPr>
                          <w:t>協助疏散學校教職員、學生至避難所。</w:t>
                        </w:r>
                      </w:p>
                      <w:p w:rsidR="00DC1DF4" w:rsidRPr="0051194D" w:rsidRDefault="00DC1DF4" w:rsidP="0051194D">
                        <w:pPr>
                          <w:widowControl/>
                          <w:numPr>
                            <w:ilvl w:val="0"/>
                            <w:numId w:val="3"/>
                          </w:numPr>
                          <w:snapToGrid w:val="0"/>
                          <w:spacing w:line="300" w:lineRule="exact"/>
                          <w:rPr>
                            <w:rFonts w:asciiTheme="minorEastAsia" w:hAnsiTheme="minorEastAsia"/>
                          </w:rPr>
                        </w:pPr>
                        <w:r w:rsidRPr="0051194D">
                          <w:rPr>
                            <w:rFonts w:asciiTheme="minorEastAsia" w:hAnsiTheme="minorEastAsia" w:hint="eastAsia"/>
                          </w:rPr>
                          <w:t>請安排負責老師巡查各樓層，並最後下樓。</w:t>
                        </w:r>
                      </w:p>
                      <w:p w:rsidR="00DC1DF4" w:rsidRPr="00070122" w:rsidRDefault="00DC1DF4" w:rsidP="0051194D">
                        <w:pPr>
                          <w:widowControl/>
                          <w:snapToGrid w:val="0"/>
                          <w:spacing w:line="300" w:lineRule="exact"/>
                          <w:ind w:left="360"/>
                          <w:rPr>
                            <w:rFonts w:asciiTheme="minorEastAsia" w:hAnsiTheme="minorEastAsia"/>
                          </w:rPr>
                        </w:pPr>
                      </w:p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sz w:val="32"/>
                            <w:szCs w:val="32"/>
                          </w:rPr>
                        </w:pPr>
                        <w:r w:rsidRPr="00070122">
                          <w:rPr>
                            <w:rFonts w:asciiTheme="minorEastAsia" w:hAnsiTheme="minorEastAsia" w:hint="eastAsia"/>
                            <w:sz w:val="32"/>
                            <w:szCs w:val="32"/>
                          </w:rPr>
                          <w:t>【請盡速至指揮台集合】</w:t>
                        </w:r>
                      </w:p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both"/>
                          <w:rPr>
                            <w:rFonts w:asciiTheme="minorEastAsia" w:hAnsiTheme="minorEastAsia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DC1DF4" w:rsidRPr="00070122" w:rsidTr="00EC7A4A">
                    <w:trPr>
                      <w:cantSplit/>
                      <w:trHeight w:val="701"/>
                    </w:trPr>
                    <w:tc>
                      <w:tcPr>
                        <w:tcW w:w="320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321" w:type="pct"/>
                        <w:vMerge w:val="restart"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組員</w:t>
                        </w:r>
                      </w:p>
                    </w:tc>
                    <w:tc>
                      <w:tcPr>
                        <w:tcW w:w="64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C1DF4" w:rsidRDefault="00DC1DF4" w:rsidP="00663670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華德福</w:t>
                        </w:r>
                      </w:p>
                      <w:p w:rsidR="00DC1DF4" w:rsidRPr="00070122" w:rsidRDefault="00DC1DF4" w:rsidP="00663670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  <w:color w:val="00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行政老師</w:t>
                        </w:r>
                      </w:p>
                    </w:tc>
                    <w:tc>
                      <w:tcPr>
                        <w:tcW w:w="645" w:type="pct"/>
                        <w:vAlign w:val="center"/>
                      </w:tcPr>
                      <w:p w:rsidR="00DC1DF4" w:rsidRDefault="00DC1DF4" w:rsidP="00663670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黃啟源</w:t>
                        </w:r>
                      </w:p>
                      <w:p w:rsidR="00DC1DF4" w:rsidRPr="00070122" w:rsidRDefault="00DC1DF4" w:rsidP="00663670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(仁梯)</w:t>
                        </w:r>
                      </w:p>
                    </w:tc>
                    <w:tc>
                      <w:tcPr>
                        <w:tcW w:w="3067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DC1DF4" w:rsidRPr="00070122" w:rsidTr="00EC7A4A">
                    <w:trPr>
                      <w:cantSplit/>
                      <w:trHeight w:val="696"/>
                    </w:trPr>
                    <w:tc>
                      <w:tcPr>
                        <w:tcW w:w="320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321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64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C1DF4" w:rsidRDefault="00DC1DF4" w:rsidP="0051194D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華德福</w:t>
                        </w:r>
                      </w:p>
                      <w:p w:rsidR="00DC1DF4" w:rsidRPr="00070122" w:rsidRDefault="00DC1DF4" w:rsidP="0051194D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  <w:color w:val="00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行政老師</w:t>
                        </w:r>
                      </w:p>
                    </w:tc>
                    <w:tc>
                      <w:tcPr>
                        <w:tcW w:w="645" w:type="pct"/>
                        <w:vAlign w:val="center"/>
                      </w:tcPr>
                      <w:p w:rsidR="00DC1DF4" w:rsidRDefault="00DC1DF4" w:rsidP="00663670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紀伊婷</w:t>
                        </w:r>
                      </w:p>
                      <w:p w:rsidR="00DC1DF4" w:rsidRPr="00070122" w:rsidRDefault="00DC1DF4" w:rsidP="00663670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(義梯)</w:t>
                        </w:r>
                      </w:p>
                    </w:tc>
                    <w:tc>
                      <w:tcPr>
                        <w:tcW w:w="3067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DC1DF4" w:rsidRPr="00070122" w:rsidTr="00EC7A4A">
                    <w:trPr>
                      <w:cantSplit/>
                      <w:trHeight w:val="707"/>
                    </w:trPr>
                    <w:tc>
                      <w:tcPr>
                        <w:tcW w:w="320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321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64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C1DF4" w:rsidRPr="00070122" w:rsidRDefault="00DC1DF4" w:rsidP="008E0CC4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  <w:color w:val="000000"/>
                          </w:rPr>
                        </w:pPr>
                        <w:r w:rsidRPr="00070122">
                          <w:rPr>
                            <w:rFonts w:asciiTheme="minorEastAsia" w:hAnsiTheme="minorEastAsia" w:hint="eastAsia"/>
                            <w:color w:val="000000"/>
                          </w:rPr>
                          <w:t>註</w:t>
                        </w:r>
                        <w:r>
                          <w:rPr>
                            <w:rFonts w:asciiTheme="minorEastAsia" w:hAnsiTheme="minorEastAsia" w:hint="eastAsia"/>
                            <w:color w:val="000000"/>
                          </w:rPr>
                          <w:t>冊</w:t>
                        </w:r>
                        <w:r w:rsidRPr="00070122">
                          <w:rPr>
                            <w:rFonts w:asciiTheme="minorEastAsia" w:hAnsiTheme="minorEastAsia" w:hint="eastAsia"/>
                            <w:color w:val="000000"/>
                          </w:rPr>
                          <w:t>組長</w:t>
                        </w:r>
                      </w:p>
                    </w:tc>
                    <w:tc>
                      <w:tcPr>
                        <w:tcW w:w="645" w:type="pct"/>
                        <w:vAlign w:val="center"/>
                      </w:tcPr>
                      <w:p w:rsidR="00DC1DF4" w:rsidRDefault="00DC1DF4" w:rsidP="00663670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蘇珮玉</w:t>
                        </w:r>
                      </w:p>
                      <w:p w:rsidR="00DC1DF4" w:rsidRPr="00070122" w:rsidRDefault="00DC1DF4" w:rsidP="00663670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(禮梯)</w:t>
                        </w:r>
                      </w:p>
                    </w:tc>
                    <w:tc>
                      <w:tcPr>
                        <w:tcW w:w="3067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DC1DF4" w:rsidRPr="00070122" w:rsidTr="00EC7A4A">
                    <w:trPr>
                      <w:cantSplit/>
                      <w:trHeight w:val="874"/>
                    </w:trPr>
                    <w:tc>
                      <w:tcPr>
                        <w:tcW w:w="320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321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647" w:type="pct"/>
                        <w:vAlign w:val="center"/>
                      </w:tcPr>
                      <w:p w:rsidR="00DC1DF4" w:rsidRDefault="00DC1DF4" w:rsidP="00663670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 w:rsidRPr="00070122">
                          <w:rPr>
                            <w:rFonts w:asciiTheme="minorEastAsia" w:hAnsiTheme="minorEastAsia" w:hint="eastAsia"/>
                          </w:rPr>
                          <w:t>團隊教練</w:t>
                        </w:r>
                      </w:p>
                      <w:p w:rsidR="00DC1DF4" w:rsidRPr="00070122" w:rsidRDefault="00DC1DF4" w:rsidP="00663670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園主任</w:t>
                        </w:r>
                      </w:p>
                    </w:tc>
                    <w:tc>
                      <w:tcPr>
                        <w:tcW w:w="645" w:type="pct"/>
                        <w:vAlign w:val="center"/>
                      </w:tcPr>
                      <w:p w:rsidR="00DC1DF4" w:rsidRDefault="00DC1DF4" w:rsidP="00663670">
                        <w:pPr>
                          <w:adjustRightInd w:val="0"/>
                          <w:snapToGrid w:val="0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連惠婷</w:t>
                        </w:r>
                      </w:p>
                      <w:p w:rsidR="00DC1DF4" w:rsidRDefault="00DC1DF4" w:rsidP="00663670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 w:rsidRPr="00663913">
                          <w:rPr>
                            <w:rFonts w:asciiTheme="minorEastAsia" w:hAnsiTheme="minorEastAsia" w:hint="eastAsia"/>
                          </w:rPr>
                          <w:t>吳伶玲</w:t>
                        </w:r>
                      </w:p>
                      <w:p w:rsidR="00DC1DF4" w:rsidRPr="00070122" w:rsidRDefault="00DC1DF4" w:rsidP="00663670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(智梯)</w:t>
                        </w:r>
                      </w:p>
                    </w:tc>
                    <w:tc>
                      <w:tcPr>
                        <w:tcW w:w="3067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DC1DF4" w:rsidRPr="00EC7A4A" w:rsidTr="00A410D4">
                    <w:trPr>
                      <w:cantSplit/>
                      <w:trHeight w:val="1170"/>
                    </w:trPr>
                    <w:tc>
                      <w:tcPr>
                        <w:tcW w:w="320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321" w:type="pct"/>
                        <w:vMerge/>
                        <w:vAlign w:val="center"/>
                      </w:tcPr>
                      <w:p w:rsidR="00DC1DF4" w:rsidRPr="00070122" w:rsidRDefault="00DC1DF4" w:rsidP="0051194D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647" w:type="pct"/>
                        <w:vAlign w:val="center"/>
                      </w:tcPr>
                      <w:p w:rsidR="00DC1DF4" w:rsidRDefault="00DC1DF4" w:rsidP="00663670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廚工</w:t>
                        </w:r>
                      </w:p>
                      <w:p w:rsidR="00DC1DF4" w:rsidRDefault="00DC1DF4" w:rsidP="00DC1DF4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教保員</w:t>
                        </w:r>
                      </w:p>
                    </w:tc>
                    <w:tc>
                      <w:tcPr>
                        <w:tcW w:w="645" w:type="pct"/>
                        <w:vAlign w:val="center"/>
                      </w:tcPr>
                      <w:p w:rsidR="00DC1DF4" w:rsidRDefault="00DC1DF4" w:rsidP="00DC1DF4">
                        <w:pPr>
                          <w:jc w:val="center"/>
                          <w:rPr>
                            <w:rFonts w:asciiTheme="minorEastAsia" w:hAnsiTheme="minorEastAsia"/>
                          </w:rPr>
                        </w:pPr>
                        <w:r w:rsidRPr="00DC1DF4">
                          <w:rPr>
                            <w:rFonts w:asciiTheme="minorEastAsia" w:hAnsiTheme="minorEastAsia" w:hint="eastAsia"/>
                          </w:rPr>
                          <w:t>郭淑芳</w:t>
                        </w:r>
                      </w:p>
                      <w:p w:rsidR="00DC1DF4" w:rsidRDefault="00DC1DF4" w:rsidP="00DC1DF4">
                        <w:pPr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張又丹</w:t>
                        </w:r>
                      </w:p>
                      <w:p w:rsidR="00DC1DF4" w:rsidRDefault="00DC1DF4" w:rsidP="00663670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</w:rPr>
                          <w:t>(信梯)</w:t>
                        </w:r>
                      </w:p>
                    </w:tc>
                    <w:tc>
                      <w:tcPr>
                        <w:tcW w:w="3067" w:type="pct"/>
                        <w:vMerge/>
                        <w:vAlign w:val="center"/>
                      </w:tcPr>
                      <w:p w:rsidR="00DC1DF4" w:rsidRPr="00070122" w:rsidRDefault="00DC1DF4" w:rsidP="00663670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</w:tbl>
                <w:p w:rsidR="0051194D" w:rsidRPr="00070122" w:rsidRDefault="0051194D" w:rsidP="0051194D">
                  <w:pPr>
                    <w:snapToGrid w:val="0"/>
                    <w:jc w:val="center"/>
                    <w:rPr>
                      <w:rFonts w:asciiTheme="minorEastAsia" w:hAnsiTheme="minorEastAsia"/>
                      <w:sz w:val="40"/>
                      <w:szCs w:val="40"/>
                    </w:rPr>
                  </w:pPr>
                </w:p>
              </w:tc>
            </w:tr>
          </w:tbl>
          <w:p w:rsidR="007B2E2D" w:rsidRPr="00EC7A4A" w:rsidRDefault="007B2E2D" w:rsidP="00EC7A4A"/>
        </w:tc>
      </w:tr>
      <w:tr w:rsidR="007B2E2D" w:rsidRPr="00070122" w:rsidTr="00273B74">
        <w:trPr>
          <w:trHeight w:val="754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b/>
                <w:sz w:val="40"/>
                <w:szCs w:val="40"/>
              </w:rPr>
              <w:t>避難引導組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7B2E2D" w:rsidRPr="00070122" w:rsidTr="00273B74">
        <w:trPr>
          <w:trHeight w:val="492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b/>
                <w:sz w:val="40"/>
                <w:szCs w:val="40"/>
              </w:rPr>
              <w:t>組長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2E2D" w:rsidRPr="00070122" w:rsidRDefault="0005717D" w:rsidP="00961717">
            <w:pPr>
              <w:snapToGrid w:val="0"/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>郭依婷</w:t>
            </w:r>
            <w:r w:rsidR="007B2E2D" w:rsidRPr="00070122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 </w:t>
            </w:r>
            <w:r w:rsidR="00F92478" w:rsidRPr="00070122">
              <w:rPr>
                <w:rFonts w:asciiTheme="minorEastAsia" w:hAnsiTheme="minorEastAsia" w:hint="eastAsia"/>
                <w:b/>
                <w:sz w:val="40"/>
                <w:szCs w:val="40"/>
              </w:rPr>
              <w:t>組長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7B2E2D" w:rsidRPr="00070122" w:rsidTr="00273B74">
        <w:trPr>
          <w:trHeight w:val="35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編號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器材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數量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7B2E2D" w:rsidRPr="00070122" w:rsidTr="00273B74">
        <w:trPr>
          <w:trHeight w:val="67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7B2E2D" w:rsidRPr="00070122" w:rsidRDefault="00F92478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白色安全帽</w:t>
            </w:r>
            <w:r w:rsidRPr="00070122">
              <w:rPr>
                <w:rFonts w:asciiTheme="minorEastAsia" w:hAnsiTheme="minorEastAsia" w:hint="eastAsia"/>
                <w:sz w:val="28"/>
                <w:szCs w:val="28"/>
              </w:rPr>
              <w:t>(組長)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7B2E2D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2</w:t>
            </w:r>
          </w:p>
        </w:tc>
        <w:tc>
          <w:tcPr>
            <w:tcW w:w="3119" w:type="dxa"/>
            <w:vAlign w:val="center"/>
          </w:tcPr>
          <w:p w:rsidR="007B2E2D" w:rsidRPr="00070122" w:rsidRDefault="00F92478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黃色安全帽</w:t>
            </w:r>
            <w:r w:rsidRPr="00070122">
              <w:rPr>
                <w:rFonts w:asciiTheme="minorEastAsia" w:hAnsiTheme="minorEastAsia" w:hint="eastAsia"/>
                <w:sz w:val="28"/>
                <w:szCs w:val="28"/>
              </w:rPr>
              <w:t>(組員)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7B2E2D" w:rsidRPr="00070122" w:rsidRDefault="00F92478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5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7B2E2D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3119" w:type="dxa"/>
            <w:vAlign w:val="center"/>
          </w:tcPr>
          <w:p w:rsidR="007B2E2D" w:rsidRPr="00070122" w:rsidRDefault="00F92478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背心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7B2E2D" w:rsidRPr="00070122" w:rsidRDefault="00F92478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6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7B2E2D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4</w:t>
            </w:r>
          </w:p>
        </w:tc>
        <w:tc>
          <w:tcPr>
            <w:tcW w:w="3119" w:type="dxa"/>
            <w:vAlign w:val="center"/>
          </w:tcPr>
          <w:p w:rsidR="007B2E2D" w:rsidRPr="00070122" w:rsidRDefault="00F92478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</w:t>
            </w:r>
            <w:r w:rsidR="007B2E2D" w:rsidRPr="00070122">
              <w:rPr>
                <w:rFonts w:asciiTheme="minorEastAsia" w:hAnsiTheme="minorEastAsia" w:hint="eastAsia"/>
                <w:sz w:val="40"/>
                <w:szCs w:val="40"/>
              </w:rPr>
              <w:t>器</w:t>
            </w:r>
            <w:r w:rsidR="000A77B2" w:rsidRPr="00070122">
              <w:rPr>
                <w:rFonts w:asciiTheme="minorEastAsia" w:hAnsiTheme="minorEastAsia" w:hint="eastAsia"/>
                <w:sz w:val="40"/>
                <w:szCs w:val="40"/>
              </w:rPr>
              <w:t>(大)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7B2E2D" w:rsidRPr="00070122" w:rsidRDefault="00F92478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B2E2D" w:rsidRPr="00070122" w:rsidRDefault="007B2E2D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0A77B2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A77B2" w:rsidRPr="00070122" w:rsidRDefault="000A77B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5</w:t>
            </w:r>
          </w:p>
        </w:tc>
        <w:tc>
          <w:tcPr>
            <w:tcW w:w="3119" w:type="dxa"/>
            <w:vAlign w:val="center"/>
          </w:tcPr>
          <w:p w:rsidR="000A77B2" w:rsidRPr="00070122" w:rsidRDefault="000A77B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喊話器(小)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0A77B2" w:rsidRPr="00070122" w:rsidRDefault="000A77B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77B2" w:rsidRPr="00070122" w:rsidRDefault="000A77B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0A77B2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A77B2" w:rsidRPr="00070122" w:rsidRDefault="000A77B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6</w:t>
            </w:r>
          </w:p>
        </w:tc>
        <w:tc>
          <w:tcPr>
            <w:tcW w:w="3119" w:type="dxa"/>
            <w:vAlign w:val="center"/>
          </w:tcPr>
          <w:p w:rsidR="000A77B2" w:rsidRPr="00070122" w:rsidRDefault="000A77B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對講機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0A77B2" w:rsidRPr="00070122" w:rsidRDefault="000A77B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77B2" w:rsidRPr="00070122" w:rsidRDefault="000A77B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0A77B2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0A77B2" w:rsidRPr="00070122" w:rsidRDefault="000A77B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7</w:t>
            </w:r>
          </w:p>
        </w:tc>
        <w:tc>
          <w:tcPr>
            <w:tcW w:w="3119" w:type="dxa"/>
            <w:vAlign w:val="center"/>
          </w:tcPr>
          <w:p w:rsidR="000A77B2" w:rsidRPr="00070122" w:rsidRDefault="000A77B2" w:rsidP="003D6F52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哨子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0A77B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6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A77B2" w:rsidRPr="00070122" w:rsidRDefault="000A77B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3D6F52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8</w:t>
            </w:r>
          </w:p>
        </w:tc>
        <w:tc>
          <w:tcPr>
            <w:tcW w:w="3119" w:type="dxa"/>
            <w:vAlign w:val="center"/>
          </w:tcPr>
          <w:p w:rsidR="003D6F5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手機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3D6F5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自備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3D6F52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9</w:t>
            </w:r>
          </w:p>
        </w:tc>
        <w:tc>
          <w:tcPr>
            <w:tcW w:w="3119" w:type="dxa"/>
            <w:vAlign w:val="center"/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3D6F52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10</w:t>
            </w:r>
          </w:p>
        </w:tc>
        <w:tc>
          <w:tcPr>
            <w:tcW w:w="3119" w:type="dxa"/>
            <w:vAlign w:val="center"/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3D6F52" w:rsidRPr="00070122" w:rsidTr="00273B74">
        <w:trPr>
          <w:trHeight w:val="631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3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6F52" w:rsidRPr="00070122" w:rsidRDefault="003D6F52" w:rsidP="00961717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3D6F52" w:rsidRPr="00070122" w:rsidTr="00273B74">
        <w:trPr>
          <w:trHeight w:val="746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F52" w:rsidRPr="00070122" w:rsidRDefault="001271D0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lastRenderedPageBreak/>
              <w:t>華江</w:t>
            </w:r>
            <w:r w:rsidR="003D6F52" w:rsidRPr="00070122">
              <w:rPr>
                <w:rFonts w:asciiTheme="minorEastAsia" w:hAnsiTheme="minorEastAsia" w:hint="eastAsia"/>
                <w:sz w:val="40"/>
                <w:szCs w:val="40"/>
              </w:rPr>
              <w:t>國小校園災害防救組織清單</w:t>
            </w:r>
          </w:p>
        </w:tc>
        <w:tc>
          <w:tcPr>
            <w:tcW w:w="93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page" w:horzAnchor="margin" w:tblpY="667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583"/>
              <w:gridCol w:w="1172"/>
              <w:gridCol w:w="1170"/>
              <w:gridCol w:w="5622"/>
            </w:tblGrid>
            <w:tr w:rsidR="0051194D" w:rsidRPr="00070122" w:rsidTr="00A53E74">
              <w:trPr>
                <w:cantSplit/>
                <w:trHeight w:val="848"/>
              </w:trPr>
              <w:tc>
                <w:tcPr>
                  <w:tcW w:w="319" w:type="pct"/>
                  <w:vMerge w:val="restart"/>
                  <w:shd w:val="clear" w:color="auto" w:fill="auto"/>
                  <w:textDirection w:val="tbRlV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ind w:left="113" w:right="113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緊急救護組</w:t>
                  </w:r>
                </w:p>
              </w:tc>
              <w:tc>
                <w:tcPr>
                  <w:tcW w:w="319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 xml:space="preserve">組長 </w:t>
                  </w:r>
                </w:p>
              </w:tc>
              <w:tc>
                <w:tcPr>
                  <w:tcW w:w="642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輔導主任</w:t>
                  </w:r>
                </w:p>
              </w:tc>
              <w:tc>
                <w:tcPr>
                  <w:tcW w:w="641" w:type="pct"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widowControl/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許興華</w:t>
                  </w:r>
                </w:p>
              </w:tc>
              <w:tc>
                <w:tcPr>
                  <w:tcW w:w="3080" w:type="pct"/>
                  <w:vMerge w:val="restart"/>
                  <w:shd w:val="clear" w:color="auto" w:fill="auto"/>
                  <w:vAlign w:val="center"/>
                </w:tcPr>
                <w:p w:rsidR="0051194D" w:rsidRPr="00B8382A" w:rsidRDefault="0051194D" w:rsidP="0051194D">
                  <w:pPr>
                    <w:widowControl/>
                    <w:numPr>
                      <w:ilvl w:val="0"/>
                      <w:numId w:val="6"/>
                    </w:numPr>
                    <w:snapToGrid w:val="0"/>
                    <w:spacing w:line="300" w:lineRule="exact"/>
                    <w:jc w:val="both"/>
                    <w:rPr>
                      <w:rFonts w:asciiTheme="minorEastAsia" w:hAnsiTheme="minorEastAsia"/>
                      <w:b/>
                    </w:rPr>
                  </w:pPr>
                  <w:r w:rsidRPr="00B8382A">
                    <w:rPr>
                      <w:rFonts w:asciiTheme="minorEastAsia" w:hAnsiTheme="minorEastAsia" w:hint="eastAsia"/>
                      <w:b/>
                    </w:rPr>
                    <w:t>設立急救站基本急救、重傷患就醫護送。</w:t>
                  </w:r>
                </w:p>
                <w:p w:rsidR="0051194D" w:rsidRPr="00070122" w:rsidRDefault="0051194D" w:rsidP="0051194D">
                  <w:pPr>
                    <w:widowControl/>
                    <w:numPr>
                      <w:ilvl w:val="0"/>
                      <w:numId w:val="6"/>
                    </w:numPr>
                    <w:snapToGrid w:val="0"/>
                    <w:spacing w:line="300" w:lineRule="exact"/>
                    <w:jc w:val="both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設立救護站及申請醫療支援。</w:t>
                  </w:r>
                </w:p>
                <w:p w:rsidR="0051194D" w:rsidRPr="00070122" w:rsidRDefault="0051194D" w:rsidP="0051194D">
                  <w:pPr>
                    <w:widowControl/>
                    <w:numPr>
                      <w:ilvl w:val="0"/>
                      <w:numId w:val="6"/>
                    </w:numPr>
                    <w:snapToGrid w:val="0"/>
                    <w:spacing w:line="300" w:lineRule="exact"/>
                    <w:jc w:val="both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申請救護器材及保養維護工作。</w:t>
                  </w:r>
                </w:p>
                <w:p w:rsidR="0051194D" w:rsidRPr="00070122" w:rsidRDefault="0051194D" w:rsidP="0051194D">
                  <w:pPr>
                    <w:widowControl/>
                    <w:numPr>
                      <w:ilvl w:val="0"/>
                      <w:numId w:val="6"/>
                    </w:numPr>
                    <w:snapToGrid w:val="0"/>
                    <w:spacing w:line="300" w:lineRule="exact"/>
                    <w:jc w:val="both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安撫心理諮商輔導。</w:t>
                  </w:r>
                </w:p>
                <w:p w:rsidR="0051194D" w:rsidRPr="00070122" w:rsidRDefault="0051194D" w:rsidP="0051194D">
                  <w:pPr>
                    <w:widowControl/>
                    <w:numPr>
                      <w:ilvl w:val="0"/>
                      <w:numId w:val="6"/>
                    </w:numPr>
                    <w:snapToGrid w:val="0"/>
                    <w:spacing w:line="300" w:lineRule="exact"/>
                    <w:jc w:val="both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平時急救常識宣導。</w:t>
                  </w:r>
                </w:p>
                <w:p w:rsidR="0051194D" w:rsidRPr="00070122" w:rsidRDefault="0051194D" w:rsidP="0051194D">
                  <w:pPr>
                    <w:widowControl/>
                    <w:numPr>
                      <w:ilvl w:val="0"/>
                      <w:numId w:val="6"/>
                    </w:numPr>
                    <w:snapToGrid w:val="0"/>
                    <w:spacing w:line="300" w:lineRule="exact"/>
                    <w:jc w:val="both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提供紓解壓力方法。</w:t>
                  </w:r>
                </w:p>
                <w:p w:rsidR="0051194D" w:rsidRPr="00070122" w:rsidRDefault="0051194D" w:rsidP="0051194D">
                  <w:pPr>
                    <w:snapToGrid w:val="0"/>
                    <w:spacing w:line="300" w:lineRule="exact"/>
                    <w:jc w:val="both"/>
                    <w:rPr>
                      <w:rFonts w:asciiTheme="minorEastAsia" w:hAnsiTheme="minorEastAsia"/>
                      <w:sz w:val="32"/>
                      <w:szCs w:val="32"/>
                    </w:rPr>
                  </w:pPr>
                  <w:r w:rsidRPr="00070122">
                    <w:rPr>
                      <w:rFonts w:asciiTheme="minorEastAsia" w:hAnsiTheme="minorEastAsia" w:hint="eastAsia"/>
                      <w:sz w:val="32"/>
                      <w:szCs w:val="32"/>
                    </w:rPr>
                    <w:t xml:space="preserve">               </w:t>
                  </w:r>
                </w:p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  <w:sz w:val="32"/>
                      <w:szCs w:val="32"/>
                    </w:rPr>
                  </w:pPr>
                  <w:r w:rsidRPr="00070122">
                    <w:rPr>
                      <w:rFonts w:asciiTheme="minorEastAsia" w:hAnsiTheme="minorEastAsia" w:hint="eastAsia"/>
                      <w:sz w:val="32"/>
                      <w:szCs w:val="32"/>
                    </w:rPr>
                    <w:t>【請盡速至指揮台集合】</w:t>
                  </w:r>
                </w:p>
                <w:p w:rsidR="0051194D" w:rsidRPr="00070122" w:rsidRDefault="0051194D" w:rsidP="0051194D">
                  <w:pPr>
                    <w:snapToGrid w:val="0"/>
                    <w:spacing w:line="300" w:lineRule="exact"/>
                    <w:jc w:val="both"/>
                    <w:rPr>
                      <w:rFonts w:asciiTheme="minorEastAsia" w:hAnsiTheme="minorEastAsia"/>
                      <w:sz w:val="32"/>
                      <w:szCs w:val="32"/>
                    </w:rPr>
                  </w:pPr>
                </w:p>
              </w:tc>
            </w:tr>
            <w:tr w:rsidR="0051194D" w:rsidRPr="00070122" w:rsidTr="00A53E74">
              <w:trPr>
                <w:cantSplit/>
                <w:trHeight w:val="691"/>
              </w:trPr>
              <w:tc>
                <w:tcPr>
                  <w:tcW w:w="319" w:type="pct"/>
                  <w:vMerge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9" w:type="pct"/>
                  <w:vMerge w:val="restart"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組員</w:t>
                  </w:r>
                </w:p>
              </w:tc>
              <w:tc>
                <w:tcPr>
                  <w:tcW w:w="642" w:type="pct"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特輔組長</w:t>
                  </w:r>
                </w:p>
              </w:tc>
              <w:tc>
                <w:tcPr>
                  <w:tcW w:w="641" w:type="pct"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陳惠遙</w:t>
                  </w:r>
                </w:p>
              </w:tc>
              <w:tc>
                <w:tcPr>
                  <w:tcW w:w="3080" w:type="pct"/>
                  <w:vMerge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1194D" w:rsidRPr="00070122" w:rsidTr="00A53E74">
              <w:trPr>
                <w:cantSplit/>
                <w:trHeight w:val="701"/>
              </w:trPr>
              <w:tc>
                <w:tcPr>
                  <w:tcW w:w="319" w:type="pct"/>
                  <w:vMerge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9" w:type="pct"/>
                  <w:vMerge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42" w:type="pct"/>
                  <w:shd w:val="clear" w:color="auto" w:fill="auto"/>
                  <w:vAlign w:val="center"/>
                </w:tcPr>
                <w:p w:rsidR="0051194D" w:rsidRPr="007510E8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7510E8">
                    <w:rPr>
                      <w:rFonts w:asciiTheme="minorEastAsia" w:hAnsiTheme="minorEastAsia" w:hint="eastAsia"/>
                    </w:rPr>
                    <w:t>輔導老師</w:t>
                  </w:r>
                </w:p>
              </w:tc>
              <w:tc>
                <w:tcPr>
                  <w:tcW w:w="641" w:type="pct"/>
                  <w:shd w:val="clear" w:color="auto" w:fill="auto"/>
                  <w:vAlign w:val="center"/>
                </w:tcPr>
                <w:p w:rsidR="0051194D" w:rsidRPr="007510E8" w:rsidRDefault="007510E8" w:rsidP="007510E8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7510E8">
                    <w:rPr>
                      <w:rFonts w:asciiTheme="minorEastAsia" w:hAnsiTheme="minorEastAsia" w:hint="eastAsia"/>
                    </w:rPr>
                    <w:t>吳若梅</w:t>
                  </w:r>
                </w:p>
              </w:tc>
              <w:tc>
                <w:tcPr>
                  <w:tcW w:w="3080" w:type="pct"/>
                  <w:vMerge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1194D" w:rsidRPr="00070122" w:rsidTr="00A53E74">
              <w:trPr>
                <w:cantSplit/>
                <w:trHeight w:val="696"/>
              </w:trPr>
              <w:tc>
                <w:tcPr>
                  <w:tcW w:w="319" w:type="pct"/>
                  <w:vMerge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9" w:type="pct"/>
                  <w:vMerge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42" w:type="pct"/>
                  <w:shd w:val="clear" w:color="auto" w:fill="auto"/>
                  <w:vAlign w:val="center"/>
                </w:tcPr>
                <w:p w:rsidR="0051194D" w:rsidRPr="007510E8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7510E8">
                    <w:rPr>
                      <w:rFonts w:asciiTheme="minorEastAsia" w:hAnsiTheme="minorEastAsia" w:hint="eastAsia"/>
                    </w:rPr>
                    <w:t>護理師</w:t>
                  </w:r>
                </w:p>
              </w:tc>
              <w:tc>
                <w:tcPr>
                  <w:tcW w:w="641" w:type="pct"/>
                  <w:shd w:val="clear" w:color="auto" w:fill="auto"/>
                  <w:vAlign w:val="center"/>
                </w:tcPr>
                <w:p w:rsidR="0051194D" w:rsidRPr="003C4BB1" w:rsidRDefault="007510E8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  <w:color w:val="FF0000"/>
                    </w:rPr>
                  </w:pPr>
                  <w:r w:rsidRPr="007510E8">
                    <w:rPr>
                      <w:rFonts w:asciiTheme="minorEastAsia" w:hAnsiTheme="minorEastAsia" w:hint="eastAsia"/>
                    </w:rPr>
                    <w:t>黃意盈</w:t>
                  </w:r>
                </w:p>
              </w:tc>
              <w:tc>
                <w:tcPr>
                  <w:tcW w:w="3080" w:type="pct"/>
                  <w:vMerge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1194D" w:rsidRPr="00070122" w:rsidTr="00A53E74">
              <w:trPr>
                <w:cantSplit/>
                <w:trHeight w:val="707"/>
              </w:trPr>
              <w:tc>
                <w:tcPr>
                  <w:tcW w:w="319" w:type="pct"/>
                  <w:vMerge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9" w:type="pct"/>
                  <w:vMerge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42" w:type="pct"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資源教師</w:t>
                  </w:r>
                </w:p>
              </w:tc>
              <w:tc>
                <w:tcPr>
                  <w:tcW w:w="641" w:type="pct"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林淑菁</w:t>
                  </w:r>
                </w:p>
              </w:tc>
              <w:tc>
                <w:tcPr>
                  <w:tcW w:w="3080" w:type="pct"/>
                  <w:vMerge/>
                  <w:shd w:val="clear" w:color="auto" w:fill="auto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FA4FD0" w:rsidRPr="00070122" w:rsidTr="00A53E74">
              <w:trPr>
                <w:cantSplit/>
                <w:trHeight w:val="874"/>
              </w:trPr>
              <w:tc>
                <w:tcPr>
                  <w:tcW w:w="319" w:type="pct"/>
                  <w:vMerge/>
                  <w:shd w:val="clear" w:color="auto" w:fill="auto"/>
                  <w:vAlign w:val="center"/>
                </w:tcPr>
                <w:p w:rsidR="00FA4FD0" w:rsidRPr="00070122" w:rsidRDefault="00FA4FD0" w:rsidP="00FA4FD0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9" w:type="pct"/>
                  <w:vMerge/>
                  <w:shd w:val="clear" w:color="auto" w:fill="auto"/>
                  <w:vAlign w:val="center"/>
                </w:tcPr>
                <w:p w:rsidR="00FA4FD0" w:rsidRPr="00070122" w:rsidRDefault="00FA4FD0" w:rsidP="00FA4FD0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42" w:type="pct"/>
                  <w:shd w:val="clear" w:color="auto" w:fill="auto"/>
                  <w:vAlign w:val="center"/>
                </w:tcPr>
                <w:p w:rsidR="00FA4FD0" w:rsidRPr="00070122" w:rsidRDefault="00CE25AD" w:rsidP="00FA4FD0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資源</w:t>
                  </w:r>
                  <w:r w:rsidR="00FC1FAE">
                    <w:rPr>
                      <w:rFonts w:asciiTheme="minorEastAsia" w:hAnsiTheme="minorEastAsia" w:hint="eastAsia"/>
                    </w:rPr>
                    <w:t>教師</w:t>
                  </w:r>
                </w:p>
              </w:tc>
              <w:tc>
                <w:tcPr>
                  <w:tcW w:w="641" w:type="pct"/>
                  <w:shd w:val="clear" w:color="auto" w:fill="auto"/>
                  <w:vAlign w:val="center"/>
                </w:tcPr>
                <w:p w:rsidR="00FA4FD0" w:rsidRPr="00070122" w:rsidRDefault="00CE25AD" w:rsidP="007510E8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林淑女</w:t>
                  </w:r>
                </w:p>
              </w:tc>
              <w:tc>
                <w:tcPr>
                  <w:tcW w:w="3080" w:type="pct"/>
                  <w:vMerge/>
                  <w:shd w:val="clear" w:color="auto" w:fill="auto"/>
                  <w:vAlign w:val="center"/>
                </w:tcPr>
                <w:p w:rsidR="00FA4FD0" w:rsidRPr="00070122" w:rsidRDefault="00FA4FD0" w:rsidP="00FA4FD0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A53E74" w:rsidRPr="00070122" w:rsidTr="00A53E74">
              <w:trPr>
                <w:cantSplit/>
                <w:trHeight w:val="656"/>
              </w:trPr>
              <w:tc>
                <w:tcPr>
                  <w:tcW w:w="319" w:type="pct"/>
                  <w:vMerge/>
                  <w:shd w:val="clear" w:color="auto" w:fill="auto"/>
                  <w:vAlign w:val="center"/>
                </w:tcPr>
                <w:p w:rsidR="00A53E74" w:rsidRPr="00070122" w:rsidRDefault="00A53E74" w:rsidP="00A53E74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9" w:type="pct"/>
                  <w:vMerge/>
                  <w:shd w:val="clear" w:color="auto" w:fill="auto"/>
                  <w:vAlign w:val="center"/>
                </w:tcPr>
                <w:p w:rsidR="00A53E74" w:rsidRPr="00070122" w:rsidRDefault="00A53E74" w:rsidP="00A53E74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42" w:type="pct"/>
                  <w:shd w:val="clear" w:color="auto" w:fill="auto"/>
                  <w:vAlign w:val="center"/>
                </w:tcPr>
                <w:p w:rsidR="00A53E74" w:rsidRPr="007510E8" w:rsidRDefault="00A53E74" w:rsidP="00A53E74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7510E8">
                    <w:rPr>
                      <w:rFonts w:asciiTheme="minorEastAsia" w:hAnsiTheme="minorEastAsia" w:hint="eastAsia"/>
                    </w:rPr>
                    <w:t>輔導老師</w:t>
                  </w:r>
                </w:p>
              </w:tc>
              <w:tc>
                <w:tcPr>
                  <w:tcW w:w="641" w:type="pct"/>
                  <w:shd w:val="clear" w:color="auto" w:fill="auto"/>
                  <w:vAlign w:val="center"/>
                </w:tcPr>
                <w:p w:rsidR="00A53E74" w:rsidRPr="007510E8" w:rsidRDefault="00A53E74" w:rsidP="00A53E74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張芝綺</w:t>
                  </w:r>
                </w:p>
              </w:tc>
              <w:tc>
                <w:tcPr>
                  <w:tcW w:w="3080" w:type="pct"/>
                  <w:vMerge/>
                  <w:shd w:val="clear" w:color="auto" w:fill="auto"/>
                  <w:vAlign w:val="center"/>
                </w:tcPr>
                <w:p w:rsidR="00A53E74" w:rsidRPr="00070122" w:rsidRDefault="00A53E74" w:rsidP="00A53E74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3D6F5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3D6F52" w:rsidRPr="00070122" w:rsidTr="00273B74">
        <w:trPr>
          <w:trHeight w:val="754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F5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DE70A2">
              <w:rPr>
                <w:rFonts w:asciiTheme="minorEastAsia" w:hAnsiTheme="minorEastAsia" w:hint="eastAsia"/>
                <w:b/>
                <w:sz w:val="40"/>
                <w:szCs w:val="40"/>
              </w:rPr>
              <w:t>緊急救護組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D6F5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3D6F52" w:rsidRPr="00070122" w:rsidTr="00273B74">
        <w:trPr>
          <w:trHeight w:val="7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D6F5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組長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F52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E095F">
              <w:rPr>
                <w:rFonts w:asciiTheme="minorEastAsia" w:hAnsiTheme="minorEastAsia" w:hint="eastAsia"/>
                <w:b/>
                <w:sz w:val="40"/>
                <w:szCs w:val="40"/>
              </w:rPr>
              <w:t>許興華</w:t>
            </w:r>
            <w:r w:rsidR="003D6F52" w:rsidRPr="00070122">
              <w:rPr>
                <w:rFonts w:asciiTheme="minorEastAsia" w:hAnsiTheme="minorEastAsia" w:hint="eastAsia"/>
                <w:sz w:val="40"/>
                <w:szCs w:val="40"/>
              </w:rPr>
              <w:t xml:space="preserve">  主任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D6F5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3D6F52" w:rsidRPr="00070122" w:rsidTr="00273B74">
        <w:trPr>
          <w:trHeight w:val="35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D6F5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編號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6F5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器材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F5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數量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D6F52" w:rsidRPr="00070122" w:rsidRDefault="003D6F52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白色安全帽</w:t>
            </w:r>
            <w:r w:rsidRPr="00070122">
              <w:rPr>
                <w:rFonts w:asciiTheme="minorEastAsia" w:hAnsiTheme="minorEastAsia" w:hint="eastAsia"/>
                <w:sz w:val="28"/>
                <w:szCs w:val="28"/>
              </w:rPr>
              <w:t>(組長)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2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黃色安全帽</w:t>
            </w:r>
            <w:r w:rsidRPr="00070122">
              <w:rPr>
                <w:rFonts w:asciiTheme="minorEastAsia" w:hAnsiTheme="minorEastAsia" w:hint="eastAsia"/>
                <w:sz w:val="28"/>
                <w:szCs w:val="28"/>
              </w:rPr>
              <w:t>(組員)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背心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4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4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喊話器(大)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5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喊話器(小)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6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對講機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7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哨子(組長)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8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擔架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備妥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9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輪椅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備妥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10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手機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自備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11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3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746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lastRenderedPageBreak/>
              <w:t>華江國小校園災害防救組織清單</w:t>
            </w:r>
          </w:p>
        </w:tc>
        <w:tc>
          <w:tcPr>
            <w:tcW w:w="93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5A6CA7">
            <w:pPr>
              <w:rPr>
                <w:rFonts w:asciiTheme="minorEastAsia" w:hAnsiTheme="minorEastAsia" w:cs="Times New Roman"/>
                <w:szCs w:val="24"/>
              </w:rPr>
            </w:pPr>
          </w:p>
          <w:tbl>
            <w:tblPr>
              <w:tblpPr w:leftFromText="180" w:rightFromText="180" w:vertAnchor="page" w:horzAnchor="margin" w:tblpY="634"/>
              <w:tblOverlap w:val="never"/>
              <w:tblW w:w="496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27"/>
              <w:gridCol w:w="584"/>
              <w:gridCol w:w="1171"/>
              <w:gridCol w:w="1362"/>
              <w:gridCol w:w="5222"/>
            </w:tblGrid>
            <w:tr w:rsidR="00E379DC" w:rsidRPr="00070122" w:rsidTr="00E379DC">
              <w:trPr>
                <w:cantSplit/>
                <w:trHeight w:val="485"/>
              </w:trPr>
              <w:tc>
                <w:tcPr>
                  <w:tcW w:w="401" w:type="pct"/>
                  <w:vMerge w:val="restart"/>
                  <w:textDirection w:val="tbRlV"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ind w:left="113" w:right="113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報組</w:t>
                  </w:r>
                </w:p>
              </w:tc>
              <w:tc>
                <w:tcPr>
                  <w:tcW w:w="322" w:type="pct"/>
                  <w:tcBorders>
                    <w:bottom w:val="single" w:sz="4" w:space="0" w:color="auto"/>
                  </w:tcBorders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組長</w:t>
                  </w:r>
                </w:p>
              </w:tc>
              <w:tc>
                <w:tcPr>
                  <w:tcW w:w="646" w:type="pct"/>
                  <w:tcBorders>
                    <w:bottom w:val="single" w:sz="4" w:space="0" w:color="auto"/>
                  </w:tcBorders>
                  <w:vAlign w:val="center"/>
                </w:tcPr>
                <w:p w:rsidR="00E379DC" w:rsidRPr="00070122" w:rsidRDefault="009546DF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環 教</w:t>
                  </w:r>
                  <w:r w:rsidR="00E379DC"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組長</w:t>
                  </w:r>
                </w:p>
              </w:tc>
              <w:tc>
                <w:tcPr>
                  <w:tcW w:w="751" w:type="pct"/>
                  <w:vAlign w:val="center"/>
                </w:tcPr>
                <w:p w:rsidR="00E379DC" w:rsidRPr="00070122" w:rsidRDefault="009546DF" w:rsidP="0051194D">
                  <w:pPr>
                    <w:widowControl/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9546DF">
                    <w:rPr>
                      <w:rFonts w:asciiTheme="minorEastAsia" w:hAnsiTheme="minorEastAsia" w:cs="Times New Roman" w:hint="eastAsia"/>
                      <w:szCs w:val="24"/>
                    </w:rPr>
                    <w:t>張為光</w:t>
                  </w:r>
                </w:p>
              </w:tc>
              <w:tc>
                <w:tcPr>
                  <w:tcW w:w="2880" w:type="pct"/>
                  <w:vMerge w:val="restart"/>
                  <w:vAlign w:val="center"/>
                </w:tcPr>
                <w:p w:rsidR="00E379DC" w:rsidRPr="00070122" w:rsidRDefault="00E379DC" w:rsidP="0051194D">
                  <w:pPr>
                    <w:widowControl/>
                    <w:numPr>
                      <w:ilvl w:val="0"/>
                      <w:numId w:val="8"/>
                    </w:num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通報應變中心己疏散人數、收容地點、災情及學校教職員、學生疏散情況。</w:t>
                  </w:r>
                </w:p>
                <w:p w:rsidR="00E379DC" w:rsidRPr="00070122" w:rsidRDefault="00E379DC" w:rsidP="0051194D">
                  <w:pPr>
                    <w:widowControl/>
                    <w:numPr>
                      <w:ilvl w:val="0"/>
                      <w:numId w:val="8"/>
                    </w:num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負責蒐集、評估、傳播和使用有關於災害、資源與情況發展的資訊。</w:t>
                  </w:r>
                </w:p>
                <w:p w:rsidR="00E379DC" w:rsidRPr="00070122" w:rsidRDefault="00E379DC" w:rsidP="0051194D">
                  <w:pPr>
                    <w:widowControl/>
                    <w:numPr>
                      <w:ilvl w:val="0"/>
                      <w:numId w:val="8"/>
                    </w:num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通報地方救災、治安、醫療等單位，並請求支援。</w:t>
                  </w:r>
                </w:p>
                <w:p w:rsidR="00E379DC" w:rsidRPr="00070122" w:rsidRDefault="00E379DC" w:rsidP="0051194D">
                  <w:pPr>
                    <w:widowControl/>
                    <w:numPr>
                      <w:ilvl w:val="0"/>
                      <w:numId w:val="8"/>
                    </w:num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使用學校簡訊系統通知家長相關資訊。</w:t>
                  </w:r>
                </w:p>
                <w:p w:rsidR="00E379DC" w:rsidRPr="00B8382A" w:rsidRDefault="00E379DC" w:rsidP="0051194D">
                  <w:pPr>
                    <w:widowControl/>
                    <w:numPr>
                      <w:ilvl w:val="0"/>
                      <w:numId w:val="8"/>
                    </w:num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b/>
                      <w:szCs w:val="24"/>
                    </w:rPr>
                  </w:pPr>
                  <w:r w:rsidRPr="00B8382A">
                    <w:rPr>
                      <w:rFonts w:asciiTheme="minorEastAsia" w:hAnsiTheme="minorEastAsia" w:cs="Times New Roman" w:hint="eastAsia"/>
                      <w:b/>
                      <w:szCs w:val="24"/>
                    </w:rPr>
                    <w:t>確認各年級人數回報情形。</w:t>
                  </w:r>
                </w:p>
                <w:p w:rsidR="00E379DC" w:rsidRPr="00070122" w:rsidRDefault="00E379DC" w:rsidP="0051194D">
                  <w:pPr>
                    <w:widowControl/>
                    <w:snapToGrid w:val="0"/>
                    <w:spacing w:line="300" w:lineRule="exact"/>
                    <w:ind w:left="360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  <w:sz w:val="32"/>
                      <w:szCs w:val="32"/>
                    </w:rPr>
                  </w:pPr>
                  <w:r w:rsidRPr="00070122">
                    <w:rPr>
                      <w:rFonts w:asciiTheme="minorEastAsia" w:hAnsiTheme="minorEastAsia" w:hint="eastAsia"/>
                      <w:sz w:val="32"/>
                      <w:szCs w:val="32"/>
                    </w:rPr>
                    <w:t>【請盡速至指揮台集合】</w:t>
                  </w:r>
                </w:p>
                <w:p w:rsidR="00E379DC" w:rsidRPr="00070122" w:rsidRDefault="00E379DC" w:rsidP="0051194D">
                  <w:p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E379DC" w:rsidRPr="00070122" w:rsidTr="00E379DC">
              <w:trPr>
                <w:cantSplit/>
                <w:trHeight w:val="1119"/>
              </w:trPr>
              <w:tc>
                <w:tcPr>
                  <w:tcW w:w="401" w:type="pct"/>
                  <w:vMerge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322" w:type="pct"/>
                  <w:vMerge w:val="restart"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組員</w:t>
                  </w:r>
                </w:p>
              </w:tc>
              <w:tc>
                <w:tcPr>
                  <w:tcW w:w="646" w:type="pct"/>
                </w:tcPr>
                <w:p w:rsidR="00E379DC" w:rsidRPr="00070122" w:rsidRDefault="00E379DC" w:rsidP="0051194D">
                  <w:pPr>
                    <w:snapToGrid w:val="0"/>
                    <w:spacing w:line="2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  <w:p w:rsidR="00E379DC" w:rsidRPr="00070122" w:rsidRDefault="00E379DC" w:rsidP="0051194D">
                  <w:pPr>
                    <w:snapToGrid w:val="0"/>
                    <w:spacing w:line="200" w:lineRule="exact"/>
                    <w:jc w:val="center"/>
                    <w:rPr>
                      <w:rFonts w:asciiTheme="minorEastAsia" w:hAnsiTheme="minorEastAsia" w:cs="Times New Roman"/>
                      <w:sz w:val="22"/>
                    </w:rPr>
                  </w:pPr>
                </w:p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生活組長</w:t>
                  </w:r>
                </w:p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51" w:type="pct"/>
                </w:tcPr>
                <w:p w:rsidR="00E379DC" w:rsidRPr="00070122" w:rsidRDefault="00E379DC" w:rsidP="0051194D">
                  <w:pPr>
                    <w:snapToGrid w:val="0"/>
                    <w:spacing w:line="200" w:lineRule="exact"/>
                    <w:jc w:val="center"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  <w:p w:rsidR="00E379DC" w:rsidRPr="00070122" w:rsidRDefault="00E379DC" w:rsidP="0051194D">
                  <w:pPr>
                    <w:snapToGrid w:val="0"/>
                    <w:spacing w:line="200" w:lineRule="exact"/>
                    <w:jc w:val="center"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  <w:p w:rsidR="00E379DC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翁郁鴻</w:t>
                  </w:r>
                </w:p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(幼兒園)</w:t>
                  </w:r>
                </w:p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 w:val="22"/>
                    </w:rPr>
                  </w:pPr>
                </w:p>
              </w:tc>
              <w:tc>
                <w:tcPr>
                  <w:tcW w:w="2880" w:type="pct"/>
                  <w:vMerge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E379DC" w:rsidRPr="00070122" w:rsidTr="00E379DC">
              <w:trPr>
                <w:cantSplit/>
                <w:trHeight w:val="438"/>
              </w:trPr>
              <w:tc>
                <w:tcPr>
                  <w:tcW w:w="401" w:type="pct"/>
                  <w:vMerge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322" w:type="pct"/>
                  <w:vMerge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646" w:type="pct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資訊組長</w:t>
                  </w:r>
                </w:p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51" w:type="pct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黃建嘉</w:t>
                  </w: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(高)</w:t>
                  </w:r>
                </w:p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80" w:type="pct"/>
                  <w:vMerge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E379DC" w:rsidRPr="00070122" w:rsidTr="00E379DC">
              <w:trPr>
                <w:cantSplit/>
                <w:trHeight w:val="426"/>
              </w:trPr>
              <w:tc>
                <w:tcPr>
                  <w:tcW w:w="401" w:type="pct"/>
                  <w:vMerge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322" w:type="pct"/>
                  <w:vMerge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646" w:type="pct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人事主任</w:t>
                  </w:r>
                </w:p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51" w:type="pct"/>
                </w:tcPr>
                <w:p w:rsidR="00E379DC" w:rsidRPr="00070122" w:rsidRDefault="00E379DC" w:rsidP="00DE70A2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吳愛菊</w:t>
                  </w: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(中)</w:t>
                  </w:r>
                </w:p>
                <w:p w:rsidR="00E379DC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880" w:type="pct"/>
                  <w:vMerge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E379DC" w:rsidRPr="00070122" w:rsidTr="00E379DC">
              <w:trPr>
                <w:cantSplit/>
                <w:trHeight w:val="450"/>
              </w:trPr>
              <w:tc>
                <w:tcPr>
                  <w:tcW w:w="401" w:type="pct"/>
                  <w:vMerge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322" w:type="pct"/>
                  <w:vMerge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646" w:type="pct"/>
                </w:tcPr>
                <w:p w:rsidR="00E379DC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會計主任</w:t>
                  </w:r>
                </w:p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51" w:type="pct"/>
                </w:tcPr>
                <w:p w:rsidR="00E379DC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845FC2">
                    <w:rPr>
                      <w:rFonts w:asciiTheme="minorEastAsia" w:hAnsiTheme="minorEastAsia" w:cs="Times New Roman" w:hint="eastAsia"/>
                      <w:szCs w:val="24"/>
                    </w:rPr>
                    <w:t>陳文娟</w:t>
                  </w: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(低)</w:t>
                  </w:r>
                </w:p>
                <w:p w:rsidR="00E379DC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880" w:type="pct"/>
                  <w:vMerge/>
                  <w:vAlign w:val="center"/>
                </w:tcPr>
                <w:p w:rsidR="00E379DC" w:rsidRPr="00070122" w:rsidRDefault="00E379D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9546DF" w:rsidRPr="00070122" w:rsidTr="009546DF">
              <w:trPr>
                <w:cantSplit/>
                <w:trHeight w:val="425"/>
              </w:trPr>
              <w:tc>
                <w:tcPr>
                  <w:tcW w:w="401" w:type="pct"/>
                  <w:vMerge/>
                  <w:vAlign w:val="center"/>
                </w:tcPr>
                <w:p w:rsidR="009546DF" w:rsidRPr="00070122" w:rsidRDefault="009546DF" w:rsidP="009546DF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322" w:type="pct"/>
                  <w:vMerge/>
                  <w:vAlign w:val="center"/>
                </w:tcPr>
                <w:p w:rsidR="009546DF" w:rsidRPr="00070122" w:rsidRDefault="009546DF" w:rsidP="009546DF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646" w:type="pct"/>
                  <w:vAlign w:val="center"/>
                </w:tcPr>
                <w:p w:rsidR="009546DF" w:rsidRPr="00070122" w:rsidRDefault="009546DF" w:rsidP="009546DF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教學組長</w:t>
                  </w:r>
                </w:p>
              </w:tc>
              <w:tc>
                <w:tcPr>
                  <w:tcW w:w="751" w:type="pct"/>
                  <w:vAlign w:val="center"/>
                </w:tcPr>
                <w:p w:rsidR="009546DF" w:rsidRPr="00070122" w:rsidRDefault="009546DF" w:rsidP="009546DF">
                  <w:pPr>
                    <w:widowControl/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陳雅芳</w:t>
                  </w:r>
                </w:p>
              </w:tc>
              <w:tc>
                <w:tcPr>
                  <w:tcW w:w="2880" w:type="pct"/>
                  <w:vMerge/>
                  <w:vAlign w:val="center"/>
                </w:tcPr>
                <w:p w:rsidR="009546DF" w:rsidRPr="00070122" w:rsidRDefault="009546DF" w:rsidP="009546DF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</w:tbl>
          <w:p w:rsidR="005C7C04" w:rsidRPr="00070122" w:rsidRDefault="005C7C04" w:rsidP="005A6CA7">
            <w:pPr>
              <w:rPr>
                <w:rFonts w:asciiTheme="minorEastAsia" w:hAnsiTheme="minorEastAsia" w:cs="Times New Roman"/>
                <w:szCs w:val="24"/>
              </w:rPr>
            </w:pPr>
          </w:p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754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7C04" w:rsidRPr="00DE70A2" w:rsidRDefault="005C7C04" w:rsidP="00881868">
            <w:pPr>
              <w:snapToGrid w:val="0"/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DE70A2">
              <w:rPr>
                <w:rFonts w:asciiTheme="minorEastAsia" w:hAnsiTheme="minorEastAsia" w:hint="eastAsia"/>
                <w:b/>
                <w:sz w:val="40"/>
                <w:szCs w:val="40"/>
              </w:rPr>
              <w:t>通報組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881868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7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組長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224D81" w:rsidP="00881868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b/>
                <w:sz w:val="40"/>
                <w:szCs w:val="40"/>
              </w:rPr>
              <w:t>張為光</w:t>
            </w:r>
            <w:r w:rsidR="005C7C04" w:rsidRPr="00070122">
              <w:rPr>
                <w:rFonts w:asciiTheme="minorEastAsia" w:hAnsiTheme="minorEastAsia" w:hint="eastAsia"/>
                <w:sz w:val="40"/>
                <w:szCs w:val="40"/>
              </w:rPr>
              <w:t xml:space="preserve">  組長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881868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7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編號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器材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數量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白色安全帽</w:t>
            </w:r>
            <w:r w:rsidRPr="00070122">
              <w:rPr>
                <w:rFonts w:asciiTheme="minorEastAsia" w:hAnsiTheme="minorEastAsia" w:hint="eastAsia"/>
                <w:sz w:val="28"/>
                <w:szCs w:val="28"/>
              </w:rPr>
              <w:t>(組長)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2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黃色安全帽</w:t>
            </w:r>
            <w:r w:rsidRPr="00070122">
              <w:rPr>
                <w:rFonts w:asciiTheme="minorEastAsia" w:hAnsiTheme="minorEastAsia" w:hint="eastAsia"/>
                <w:sz w:val="28"/>
                <w:szCs w:val="28"/>
              </w:rPr>
              <w:t>(組員)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4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背心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5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4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喊話器(大)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5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喊話器(小)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6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對講機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7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哨子(組長)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8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手機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自備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9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10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11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3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544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華江國小校園災害防救組織清單</w:t>
            </w:r>
          </w:p>
        </w:tc>
        <w:tc>
          <w:tcPr>
            <w:tcW w:w="93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page" w:horzAnchor="margin" w:tblpY="420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584"/>
              <w:gridCol w:w="1430"/>
              <w:gridCol w:w="1170"/>
              <w:gridCol w:w="5330"/>
            </w:tblGrid>
            <w:tr w:rsidR="0051194D" w:rsidRPr="00070122" w:rsidTr="0051194D">
              <w:trPr>
                <w:cantSplit/>
                <w:trHeight w:val="733"/>
              </w:trPr>
              <w:tc>
                <w:tcPr>
                  <w:tcW w:w="337" w:type="pct"/>
                  <w:vMerge w:val="restart"/>
                  <w:textDirection w:val="tbRlV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ind w:left="113" w:right="113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安全防護組</w:t>
                  </w:r>
                </w:p>
              </w:tc>
              <w:tc>
                <w:tcPr>
                  <w:tcW w:w="320" w:type="pct"/>
                  <w:tcBorders>
                    <w:bottom w:val="single" w:sz="4" w:space="0" w:color="auto"/>
                  </w:tcBorders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 xml:space="preserve">組長 </w:t>
                  </w:r>
                </w:p>
              </w:tc>
              <w:tc>
                <w:tcPr>
                  <w:tcW w:w="783" w:type="pct"/>
                  <w:tcBorders>
                    <w:bottom w:val="single" w:sz="4" w:space="0" w:color="auto"/>
                  </w:tcBorders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總務主任</w:t>
                  </w:r>
                </w:p>
              </w:tc>
              <w:tc>
                <w:tcPr>
                  <w:tcW w:w="641" w:type="pct"/>
                  <w:vAlign w:val="center"/>
                </w:tcPr>
                <w:p w:rsidR="0051194D" w:rsidRPr="00070122" w:rsidRDefault="00D21E7A" w:rsidP="0051194D">
                  <w:pPr>
                    <w:widowControl/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D21E7A">
                    <w:rPr>
                      <w:rFonts w:asciiTheme="minorEastAsia" w:hAnsiTheme="minorEastAsia" w:hint="eastAsia"/>
                    </w:rPr>
                    <w:t>吳瓊慧</w:t>
                  </w:r>
                </w:p>
              </w:tc>
              <w:tc>
                <w:tcPr>
                  <w:tcW w:w="2919" w:type="pct"/>
                  <w:vMerge w:val="restart"/>
                  <w:vAlign w:val="center"/>
                </w:tcPr>
                <w:p w:rsidR="0051194D" w:rsidRPr="00070122" w:rsidRDefault="0051194D" w:rsidP="0051194D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300" w:lineRule="exact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採購、儲備醫藥、生活物資、糧食及飲水。</w:t>
                  </w:r>
                </w:p>
                <w:p w:rsidR="0051194D" w:rsidRPr="00070122" w:rsidRDefault="0051194D" w:rsidP="0051194D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300" w:lineRule="exact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協助發放生活物資、糧食及飲水。</w:t>
                  </w:r>
                </w:p>
                <w:p w:rsidR="0051194D" w:rsidRPr="00070122" w:rsidRDefault="0051194D" w:rsidP="0051194D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300" w:lineRule="exact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各項救災物資之登記、造冊、保管及分配。</w:t>
                  </w:r>
                </w:p>
                <w:p w:rsidR="0051194D" w:rsidRPr="00070122" w:rsidRDefault="0051194D" w:rsidP="0051194D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300" w:lineRule="exact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協助設置警戒標誌及交通管制。</w:t>
                  </w:r>
                </w:p>
                <w:p w:rsidR="0051194D" w:rsidRPr="00070122" w:rsidRDefault="0051194D" w:rsidP="0051194D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300" w:lineRule="exact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維護學校災區及避難所治安。</w:t>
                  </w:r>
                </w:p>
                <w:p w:rsidR="0051194D" w:rsidRPr="00B8382A" w:rsidRDefault="0051194D" w:rsidP="0051194D">
                  <w:pPr>
                    <w:widowControl/>
                    <w:numPr>
                      <w:ilvl w:val="0"/>
                      <w:numId w:val="7"/>
                    </w:numPr>
                    <w:snapToGrid w:val="0"/>
                    <w:spacing w:line="300" w:lineRule="exact"/>
                    <w:rPr>
                      <w:rFonts w:asciiTheme="minorEastAsia" w:hAnsiTheme="minorEastAsia"/>
                      <w:b/>
                    </w:rPr>
                  </w:pPr>
                  <w:r w:rsidRPr="00B8382A">
                    <w:rPr>
                      <w:rFonts w:asciiTheme="minorEastAsia" w:hAnsiTheme="minorEastAsia" w:hint="eastAsia"/>
                      <w:b/>
                    </w:rPr>
                    <w:t>確認校舍結構安全。</w:t>
                  </w:r>
                </w:p>
                <w:p w:rsidR="0051194D" w:rsidRPr="00070122" w:rsidRDefault="0051194D" w:rsidP="0051194D">
                  <w:pPr>
                    <w:widowControl/>
                    <w:snapToGrid w:val="0"/>
                    <w:spacing w:line="300" w:lineRule="exact"/>
                    <w:ind w:left="360"/>
                    <w:rPr>
                      <w:rFonts w:asciiTheme="minorEastAsia" w:hAnsiTheme="minorEastAsia"/>
                    </w:rPr>
                  </w:pPr>
                </w:p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  <w:sz w:val="32"/>
                      <w:szCs w:val="32"/>
                    </w:rPr>
                  </w:pPr>
                  <w:r w:rsidRPr="00070122">
                    <w:rPr>
                      <w:rFonts w:asciiTheme="minorEastAsia" w:hAnsiTheme="minorEastAsia" w:hint="eastAsia"/>
                      <w:sz w:val="32"/>
                      <w:szCs w:val="32"/>
                    </w:rPr>
                    <w:t>【請盡速至指揮台集合】</w:t>
                  </w:r>
                </w:p>
                <w:p w:rsidR="0051194D" w:rsidRPr="00070122" w:rsidRDefault="0051194D" w:rsidP="0051194D">
                  <w:pPr>
                    <w:widowControl/>
                    <w:snapToGrid w:val="0"/>
                    <w:spacing w:line="300" w:lineRule="exact"/>
                    <w:ind w:left="360"/>
                    <w:rPr>
                      <w:rFonts w:asciiTheme="minorEastAsia" w:hAnsiTheme="minorEastAsia"/>
                    </w:rPr>
                  </w:pPr>
                </w:p>
                <w:p w:rsidR="0051194D" w:rsidRPr="00070122" w:rsidRDefault="0051194D" w:rsidP="0051194D">
                  <w:pPr>
                    <w:snapToGrid w:val="0"/>
                    <w:spacing w:line="300" w:lineRule="exact"/>
                    <w:ind w:left="240" w:hangingChars="100" w:hanging="240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※準備喊話器、生活物資、其他相關用品。</w:t>
                  </w:r>
                </w:p>
                <w:p w:rsidR="0051194D" w:rsidRPr="00070122" w:rsidRDefault="0051194D" w:rsidP="0051194D">
                  <w:pPr>
                    <w:snapToGrid w:val="0"/>
                    <w:spacing w:line="300" w:lineRule="exact"/>
                    <w:ind w:left="320" w:hangingChars="100" w:hanging="320"/>
                    <w:rPr>
                      <w:rFonts w:asciiTheme="minorEastAsia" w:hAnsiTheme="minorEastAsia"/>
                      <w:sz w:val="32"/>
                      <w:szCs w:val="32"/>
                    </w:rPr>
                  </w:pPr>
                </w:p>
              </w:tc>
            </w:tr>
            <w:tr w:rsidR="0051194D" w:rsidRPr="00070122" w:rsidTr="0051194D">
              <w:trPr>
                <w:cantSplit/>
                <w:trHeight w:val="733"/>
              </w:trPr>
              <w:tc>
                <w:tcPr>
                  <w:tcW w:w="337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20" w:type="pct"/>
                  <w:vMerge w:val="restar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組員</w:t>
                  </w:r>
                </w:p>
              </w:tc>
              <w:tc>
                <w:tcPr>
                  <w:tcW w:w="783" w:type="pc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出納組長</w:t>
                  </w:r>
                </w:p>
              </w:tc>
              <w:tc>
                <w:tcPr>
                  <w:tcW w:w="641" w:type="pct"/>
                  <w:vAlign w:val="center"/>
                </w:tcPr>
                <w:p w:rsidR="0051194D" w:rsidRPr="00070122" w:rsidRDefault="000D6D10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黃韻如</w:t>
                  </w:r>
                </w:p>
              </w:tc>
              <w:tc>
                <w:tcPr>
                  <w:tcW w:w="2919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1194D" w:rsidRPr="00070122" w:rsidTr="0051194D">
              <w:trPr>
                <w:cantSplit/>
                <w:trHeight w:val="733"/>
              </w:trPr>
              <w:tc>
                <w:tcPr>
                  <w:tcW w:w="337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20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3" w:type="pc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文書組長</w:t>
                  </w:r>
                </w:p>
              </w:tc>
              <w:tc>
                <w:tcPr>
                  <w:tcW w:w="641" w:type="pct"/>
                  <w:vAlign w:val="center"/>
                </w:tcPr>
                <w:p w:rsidR="0051194D" w:rsidRPr="00070122" w:rsidRDefault="00FA4FD0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林琬蓓</w:t>
                  </w:r>
                </w:p>
              </w:tc>
              <w:tc>
                <w:tcPr>
                  <w:tcW w:w="2919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1194D" w:rsidRPr="00070122" w:rsidTr="0051194D">
              <w:trPr>
                <w:cantSplit/>
                <w:trHeight w:val="733"/>
              </w:trPr>
              <w:tc>
                <w:tcPr>
                  <w:tcW w:w="337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20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3" w:type="pc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幹事</w:t>
                  </w:r>
                </w:p>
              </w:tc>
              <w:tc>
                <w:tcPr>
                  <w:tcW w:w="641" w:type="pct"/>
                  <w:vAlign w:val="center"/>
                </w:tcPr>
                <w:p w:rsidR="0051194D" w:rsidRPr="00070122" w:rsidRDefault="00D21E7A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D21E7A">
                    <w:rPr>
                      <w:rFonts w:asciiTheme="minorEastAsia" w:hAnsiTheme="minorEastAsia" w:hint="eastAsia"/>
                    </w:rPr>
                    <w:t>林奕伶</w:t>
                  </w:r>
                </w:p>
              </w:tc>
              <w:tc>
                <w:tcPr>
                  <w:tcW w:w="2919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1194D" w:rsidRPr="00070122" w:rsidTr="0051194D">
              <w:trPr>
                <w:cantSplit/>
                <w:trHeight w:val="733"/>
              </w:trPr>
              <w:tc>
                <w:tcPr>
                  <w:tcW w:w="337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20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3" w:type="pc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職工</w:t>
                  </w:r>
                </w:p>
              </w:tc>
              <w:tc>
                <w:tcPr>
                  <w:tcW w:w="641" w:type="pc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070122">
                    <w:rPr>
                      <w:rFonts w:asciiTheme="minorEastAsia" w:hAnsiTheme="minorEastAsia" w:hint="eastAsia"/>
                    </w:rPr>
                    <w:t>鍾麗娜</w:t>
                  </w:r>
                </w:p>
              </w:tc>
              <w:tc>
                <w:tcPr>
                  <w:tcW w:w="2919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1194D" w:rsidRPr="00070122" w:rsidTr="00A63620">
              <w:trPr>
                <w:cantSplit/>
                <w:trHeight w:val="733"/>
              </w:trPr>
              <w:tc>
                <w:tcPr>
                  <w:tcW w:w="337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20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3" w:type="pc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771EC0">
                    <w:rPr>
                      <w:rFonts w:asciiTheme="minorEastAsia" w:hAnsiTheme="minorEastAsia" w:hint="eastAsia"/>
                    </w:rPr>
                    <w:t>英語科任</w:t>
                  </w:r>
                </w:p>
              </w:tc>
              <w:tc>
                <w:tcPr>
                  <w:tcW w:w="641" w:type="pct"/>
                  <w:shd w:val="clear" w:color="auto" w:fill="auto"/>
                  <w:vAlign w:val="center"/>
                </w:tcPr>
                <w:p w:rsidR="0051194D" w:rsidRPr="00070122" w:rsidRDefault="00771EC0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 w:rsidRPr="00771EC0">
                    <w:rPr>
                      <w:rFonts w:asciiTheme="minorEastAsia" w:hAnsiTheme="minorEastAsia" w:hint="eastAsia"/>
                    </w:rPr>
                    <w:t>林以涵</w:t>
                  </w:r>
                </w:p>
              </w:tc>
              <w:tc>
                <w:tcPr>
                  <w:tcW w:w="2919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1194D" w:rsidRPr="00070122" w:rsidTr="0051194D">
              <w:trPr>
                <w:cantSplit/>
                <w:trHeight w:val="733"/>
              </w:trPr>
              <w:tc>
                <w:tcPr>
                  <w:tcW w:w="337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20" w:type="pct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83" w:type="pc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美勞科任</w:t>
                  </w:r>
                </w:p>
              </w:tc>
              <w:tc>
                <w:tcPr>
                  <w:tcW w:w="641" w:type="pc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江美玲</w:t>
                  </w:r>
                </w:p>
              </w:tc>
              <w:tc>
                <w:tcPr>
                  <w:tcW w:w="2919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808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7C04" w:rsidRPr="003C4BB1" w:rsidRDefault="005C7C04" w:rsidP="00663670">
            <w:pPr>
              <w:snapToGrid w:val="0"/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3C4BB1">
              <w:rPr>
                <w:rFonts w:asciiTheme="minorEastAsia" w:hAnsiTheme="minorEastAsia" w:hint="eastAsia"/>
                <w:b/>
                <w:sz w:val="40"/>
                <w:szCs w:val="40"/>
              </w:rPr>
              <w:t>安全防護組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262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組長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D21E7A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E095F">
              <w:rPr>
                <w:rFonts w:asciiTheme="minorEastAsia" w:hAnsiTheme="minorEastAsia" w:hint="eastAsia"/>
                <w:b/>
                <w:sz w:val="40"/>
                <w:szCs w:val="40"/>
              </w:rPr>
              <w:t>吳瓊慧</w:t>
            </w:r>
            <w:r w:rsidR="005C7C04" w:rsidRPr="00070122">
              <w:rPr>
                <w:rFonts w:asciiTheme="minorEastAsia" w:hAnsiTheme="minorEastAsia" w:hint="eastAsia"/>
                <w:sz w:val="40"/>
                <w:szCs w:val="40"/>
              </w:rPr>
              <w:t xml:space="preserve">  主任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12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編號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器材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數量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白色安全帽</w:t>
            </w:r>
            <w:r w:rsidRPr="00070122">
              <w:rPr>
                <w:rFonts w:asciiTheme="minorEastAsia" w:hAnsiTheme="minorEastAsia" w:hint="eastAsia"/>
                <w:sz w:val="28"/>
                <w:szCs w:val="28"/>
              </w:rPr>
              <w:t>(組長)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2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黃色安全帽</w:t>
            </w:r>
            <w:r w:rsidRPr="00070122">
              <w:rPr>
                <w:rFonts w:asciiTheme="minorEastAsia" w:hAnsiTheme="minorEastAsia" w:hint="eastAsia"/>
                <w:sz w:val="28"/>
                <w:szCs w:val="28"/>
              </w:rPr>
              <w:t>(組員)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4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背心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5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4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喊話器(大)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5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喊話器(小)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6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對講機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7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哨子(組長)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8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雨衣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2</w:t>
            </w: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9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10</w:t>
            </w:r>
          </w:p>
        </w:tc>
        <w:tc>
          <w:tcPr>
            <w:tcW w:w="3119" w:type="dxa"/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5C7C04" w:rsidRPr="00070122" w:rsidTr="00273B74">
        <w:trPr>
          <w:trHeight w:val="671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11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7C04" w:rsidRPr="00070122" w:rsidRDefault="005C7C04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</w:tbl>
    <w:p w:rsidR="00A145AF" w:rsidRPr="00070122" w:rsidRDefault="00A145AF" w:rsidP="00872449">
      <w:pPr>
        <w:rPr>
          <w:rFonts w:asciiTheme="minorEastAsia" w:hAnsiTheme="minorEastAsia"/>
        </w:rPr>
      </w:pPr>
    </w:p>
    <w:p w:rsidR="00C41C73" w:rsidRPr="00070122" w:rsidRDefault="00C41C73" w:rsidP="00872449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984"/>
        <w:gridCol w:w="9072"/>
      </w:tblGrid>
      <w:tr w:rsidR="00C41C73" w:rsidRPr="00070122" w:rsidTr="00C41C73">
        <w:trPr>
          <w:trHeight w:val="746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1C73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華江</w:t>
            </w:r>
            <w:r w:rsidR="00C41C73" w:rsidRPr="00070122">
              <w:rPr>
                <w:rFonts w:asciiTheme="minorEastAsia" w:hAnsiTheme="minorEastAsia" w:hint="eastAsia"/>
                <w:sz w:val="40"/>
                <w:szCs w:val="40"/>
              </w:rPr>
              <w:t>國小校園災害防救組織清單</w:t>
            </w:r>
          </w:p>
        </w:tc>
        <w:tc>
          <w:tcPr>
            <w:tcW w:w="9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horzAnchor="margin" w:tblpY="665"/>
              <w:tblOverlap w:val="never"/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427"/>
              <w:gridCol w:w="1277"/>
              <w:gridCol w:w="1277"/>
              <w:gridCol w:w="5241"/>
            </w:tblGrid>
            <w:tr w:rsidR="00C95895" w:rsidRPr="00070122" w:rsidTr="0051194D">
              <w:trPr>
                <w:cantSplit/>
                <w:trHeight w:val="446"/>
              </w:trPr>
              <w:tc>
                <w:tcPr>
                  <w:tcW w:w="320" w:type="pct"/>
                  <w:vMerge w:val="restart"/>
                  <w:textDirection w:val="tbRlV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ind w:leftChars="56" w:left="134" w:right="113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搶救組</w:t>
                  </w:r>
                </w:p>
              </w:tc>
              <w:tc>
                <w:tcPr>
                  <w:tcW w:w="243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組長</w:t>
                  </w: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事務組長</w:t>
                  </w: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widowControl/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FA4FD0">
                    <w:rPr>
                      <w:rFonts w:asciiTheme="minorEastAsia" w:hAnsiTheme="minorEastAsia" w:cs="Times New Roman" w:hint="eastAsia"/>
                      <w:szCs w:val="24"/>
                    </w:rPr>
                    <w:t>黃齡誼</w:t>
                  </w:r>
                </w:p>
              </w:tc>
              <w:tc>
                <w:tcPr>
                  <w:tcW w:w="2983" w:type="pct"/>
                  <w:vMerge w:val="restart"/>
                  <w:vAlign w:val="center"/>
                </w:tcPr>
                <w:p w:rsidR="00C95895" w:rsidRPr="00B8382A" w:rsidRDefault="00C95895" w:rsidP="0051194D">
                  <w:pPr>
                    <w:widowControl/>
                    <w:numPr>
                      <w:ilvl w:val="0"/>
                      <w:numId w:val="5"/>
                    </w:num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b/>
                      <w:szCs w:val="24"/>
                    </w:rPr>
                  </w:pPr>
                  <w:r w:rsidRPr="00B8382A">
                    <w:rPr>
                      <w:rFonts w:asciiTheme="minorEastAsia" w:hAnsiTheme="minorEastAsia" w:cs="Times New Roman" w:hint="eastAsia"/>
                      <w:b/>
                      <w:szCs w:val="24"/>
                    </w:rPr>
                    <w:t>受災學校教職員生之搶救及搜救。</w:t>
                  </w:r>
                </w:p>
                <w:p w:rsidR="00C95895" w:rsidRPr="00070122" w:rsidRDefault="00C95895" w:rsidP="0051194D">
                  <w:pPr>
                    <w:widowControl/>
                    <w:numPr>
                      <w:ilvl w:val="0"/>
                      <w:numId w:val="5"/>
                    </w:num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清除障礙物協助逃生。</w:t>
                  </w:r>
                </w:p>
                <w:p w:rsidR="00C95895" w:rsidRPr="00070122" w:rsidRDefault="00C95895" w:rsidP="0051194D">
                  <w:pPr>
                    <w:widowControl/>
                    <w:numPr>
                      <w:ilvl w:val="0"/>
                      <w:numId w:val="5"/>
                    </w:num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強制疏散不願避難之學校教職員生。</w:t>
                  </w:r>
                </w:p>
                <w:p w:rsidR="00C95895" w:rsidRDefault="00C95895" w:rsidP="0051194D">
                  <w:pPr>
                    <w:widowControl/>
                    <w:numPr>
                      <w:ilvl w:val="0"/>
                      <w:numId w:val="5"/>
                    </w:num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防災設施操作。</w:t>
                  </w:r>
                </w:p>
                <w:p w:rsidR="00C95895" w:rsidRPr="00B8382A" w:rsidRDefault="00C95895" w:rsidP="0051194D">
                  <w:pPr>
                    <w:widowControl/>
                    <w:numPr>
                      <w:ilvl w:val="0"/>
                      <w:numId w:val="5"/>
                    </w:num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b/>
                      <w:szCs w:val="24"/>
                    </w:rPr>
                  </w:pPr>
                  <w:r w:rsidRPr="00B8382A">
                    <w:rPr>
                      <w:rFonts w:asciiTheme="minorEastAsia" w:hAnsiTheme="minorEastAsia" w:cs="Times New Roman" w:hint="eastAsia"/>
                      <w:b/>
                      <w:szCs w:val="24"/>
                    </w:rPr>
                    <w:t>警衛駐守校門。</w:t>
                  </w:r>
                </w:p>
                <w:p w:rsidR="00C95895" w:rsidRPr="00070122" w:rsidRDefault="00C95895" w:rsidP="0051194D">
                  <w:pPr>
                    <w:widowControl/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  <w:p w:rsidR="00C95895" w:rsidRPr="00070122" w:rsidRDefault="00C95895" w:rsidP="0051194D">
                  <w:pPr>
                    <w:snapToGrid w:val="0"/>
                    <w:spacing w:line="300" w:lineRule="exact"/>
                    <w:ind w:left="960" w:hangingChars="400" w:hanging="960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※準備滅火器、手電筒、安全帽及相關救災器具。</w:t>
                  </w:r>
                </w:p>
                <w:p w:rsidR="00C95895" w:rsidRPr="00070122" w:rsidRDefault="00C95895" w:rsidP="0051194D">
                  <w:pPr>
                    <w:widowControl/>
                    <w:snapToGrid w:val="0"/>
                    <w:spacing w:line="300" w:lineRule="exact"/>
                    <w:ind w:left="360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  <w:sz w:val="32"/>
                      <w:szCs w:val="32"/>
                    </w:rPr>
                  </w:pPr>
                  <w:r w:rsidRPr="00070122">
                    <w:rPr>
                      <w:rFonts w:asciiTheme="minorEastAsia" w:hAnsiTheme="minorEastAsia" w:hint="eastAsia"/>
                      <w:sz w:val="32"/>
                      <w:szCs w:val="32"/>
                    </w:rPr>
                    <w:t>【請盡速至指揮台集合】</w:t>
                  </w:r>
                </w:p>
                <w:p w:rsidR="00C95895" w:rsidRPr="00070122" w:rsidRDefault="00C95895" w:rsidP="0051194D">
                  <w:p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 w:val="32"/>
                      <w:szCs w:val="32"/>
                    </w:rPr>
                  </w:pPr>
                </w:p>
              </w:tc>
            </w:tr>
            <w:tr w:rsidR="00C95895" w:rsidRPr="00070122" w:rsidTr="0051194D">
              <w:trPr>
                <w:cantSplit/>
                <w:trHeight w:val="530"/>
              </w:trPr>
              <w:tc>
                <w:tcPr>
                  <w:tcW w:w="320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43" w:type="pct"/>
                  <w:vMerge w:val="restar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組員</w:t>
                  </w: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職工</w:t>
                  </w: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林昭穎</w:t>
                  </w:r>
                </w:p>
              </w:tc>
              <w:tc>
                <w:tcPr>
                  <w:tcW w:w="2983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C95895" w:rsidRPr="00070122" w:rsidTr="0051194D">
              <w:trPr>
                <w:cantSplit/>
                <w:trHeight w:val="498"/>
              </w:trPr>
              <w:tc>
                <w:tcPr>
                  <w:tcW w:w="320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43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自然科任</w:t>
                  </w: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1F2346">
                    <w:rPr>
                      <w:rFonts w:asciiTheme="minorEastAsia" w:hAnsiTheme="minorEastAsia" w:cs="Times New Roman" w:hint="eastAsia"/>
                      <w:szCs w:val="24"/>
                    </w:rPr>
                    <w:t>朱玉真</w:t>
                  </w:r>
                </w:p>
              </w:tc>
              <w:tc>
                <w:tcPr>
                  <w:tcW w:w="2983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C95895" w:rsidRPr="00070122" w:rsidTr="0051194D">
              <w:trPr>
                <w:cantSplit/>
                <w:trHeight w:val="498"/>
              </w:trPr>
              <w:tc>
                <w:tcPr>
                  <w:tcW w:w="320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43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27" w:type="pct"/>
                  <w:vAlign w:val="center"/>
                </w:tcPr>
                <w:p w:rsidR="00C95895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1E3C63">
                    <w:rPr>
                      <w:rFonts w:asciiTheme="minorEastAsia" w:hAnsiTheme="minorEastAsia" w:cs="Times New Roman" w:hint="eastAsia"/>
                      <w:szCs w:val="24"/>
                    </w:rPr>
                    <w:t>系管師</w:t>
                  </w: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1E3C63">
                    <w:rPr>
                      <w:rFonts w:asciiTheme="minorEastAsia" w:hAnsiTheme="minorEastAsia" w:cs="Times New Roman" w:hint="eastAsia"/>
                      <w:szCs w:val="24"/>
                    </w:rPr>
                    <w:t>葉恩全</w:t>
                  </w:r>
                </w:p>
              </w:tc>
              <w:tc>
                <w:tcPr>
                  <w:tcW w:w="2983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C95895" w:rsidRPr="00070122" w:rsidTr="0051194D">
              <w:trPr>
                <w:cantSplit/>
                <w:trHeight w:val="421"/>
              </w:trPr>
              <w:tc>
                <w:tcPr>
                  <w:tcW w:w="320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43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警衛</w:t>
                  </w: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蕭清</w:t>
                  </w: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松</w:t>
                  </w:r>
                </w:p>
              </w:tc>
              <w:tc>
                <w:tcPr>
                  <w:tcW w:w="2983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C95895" w:rsidRPr="00070122" w:rsidTr="0051194D">
              <w:trPr>
                <w:cantSplit/>
                <w:trHeight w:val="550"/>
              </w:trPr>
              <w:tc>
                <w:tcPr>
                  <w:tcW w:w="320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43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警衛</w:t>
                  </w: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蕭振興</w:t>
                  </w:r>
                </w:p>
              </w:tc>
              <w:tc>
                <w:tcPr>
                  <w:tcW w:w="2983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C95895" w:rsidRPr="00070122" w:rsidTr="0051194D">
              <w:trPr>
                <w:cantSplit/>
                <w:trHeight w:val="550"/>
              </w:trPr>
              <w:tc>
                <w:tcPr>
                  <w:tcW w:w="320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43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廚工</w:t>
                  </w:r>
                </w:p>
              </w:tc>
              <w:tc>
                <w:tcPr>
                  <w:tcW w:w="727" w:type="pct"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呂桂英</w:t>
                  </w:r>
                </w:p>
              </w:tc>
              <w:tc>
                <w:tcPr>
                  <w:tcW w:w="2983" w:type="pct"/>
                  <w:vMerge/>
                  <w:vAlign w:val="center"/>
                </w:tcPr>
                <w:p w:rsidR="00C95895" w:rsidRPr="00070122" w:rsidRDefault="00C9589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</w:tbl>
          <w:p w:rsidR="00C41C73" w:rsidRPr="00070122" w:rsidRDefault="00C41C73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C41C73" w:rsidRPr="00070122" w:rsidTr="00C41C73">
        <w:trPr>
          <w:trHeight w:val="754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1C73" w:rsidRPr="003C4BB1" w:rsidRDefault="00C41C73" w:rsidP="00663670">
            <w:pPr>
              <w:snapToGrid w:val="0"/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3C4BB1">
              <w:rPr>
                <w:rFonts w:asciiTheme="minorEastAsia" w:hAnsiTheme="minorEastAsia" w:hint="eastAsia"/>
                <w:b/>
                <w:sz w:val="40"/>
                <w:szCs w:val="40"/>
              </w:rPr>
              <w:t>搶救組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1C73" w:rsidRPr="00070122" w:rsidRDefault="00C41C73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C41C73" w:rsidRPr="00070122" w:rsidTr="00C41C73">
        <w:trPr>
          <w:trHeight w:val="7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41C73" w:rsidRPr="00070122" w:rsidRDefault="00C41C73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組長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1C73" w:rsidRPr="00070122" w:rsidRDefault="00FA4FD0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E095F">
              <w:rPr>
                <w:rFonts w:asciiTheme="minorEastAsia" w:hAnsiTheme="minorEastAsia" w:hint="eastAsia"/>
                <w:b/>
                <w:sz w:val="40"/>
                <w:szCs w:val="40"/>
              </w:rPr>
              <w:t>黃齡誼</w:t>
            </w:r>
            <w:r w:rsidR="00C41C73" w:rsidRPr="00070122">
              <w:rPr>
                <w:rFonts w:asciiTheme="minorEastAsia" w:hAnsiTheme="minorEastAsia" w:hint="eastAsia"/>
                <w:sz w:val="40"/>
                <w:szCs w:val="40"/>
              </w:rPr>
              <w:t xml:space="preserve">  </w:t>
            </w:r>
            <w:r w:rsidR="00A853CC" w:rsidRPr="00070122">
              <w:rPr>
                <w:rFonts w:asciiTheme="minorEastAsia" w:hAnsiTheme="minorEastAsia" w:hint="eastAsia"/>
                <w:sz w:val="40"/>
                <w:szCs w:val="40"/>
              </w:rPr>
              <w:t>組長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1C73" w:rsidRPr="00070122" w:rsidRDefault="00C41C73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C41C73" w:rsidRPr="00070122" w:rsidTr="00C41C73">
        <w:trPr>
          <w:trHeight w:val="35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41C73" w:rsidRPr="00070122" w:rsidRDefault="00C41C73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編號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1C73" w:rsidRPr="00070122" w:rsidRDefault="00C41C73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器材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1C73" w:rsidRPr="00070122" w:rsidRDefault="00C41C73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數量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1C73" w:rsidRPr="00070122" w:rsidRDefault="00C41C73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A853CC" w:rsidRPr="00070122" w:rsidTr="00C41C73">
        <w:trPr>
          <w:trHeight w:val="67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白色安全帽</w:t>
            </w:r>
            <w:r w:rsidRPr="00070122">
              <w:rPr>
                <w:rFonts w:asciiTheme="minorEastAsia" w:hAnsiTheme="minorEastAsia" w:hint="eastAsia"/>
                <w:sz w:val="28"/>
                <w:szCs w:val="28"/>
              </w:rPr>
              <w:t>(組長)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A853CC" w:rsidRPr="00070122" w:rsidTr="00C41C73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2</w:t>
            </w:r>
          </w:p>
        </w:tc>
        <w:tc>
          <w:tcPr>
            <w:tcW w:w="3119" w:type="dxa"/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黃色安全帽</w:t>
            </w:r>
            <w:r w:rsidRPr="00070122">
              <w:rPr>
                <w:rFonts w:asciiTheme="minorEastAsia" w:hAnsiTheme="minorEastAsia" w:hint="eastAsia"/>
                <w:sz w:val="28"/>
                <w:szCs w:val="28"/>
              </w:rPr>
              <w:t>(組員)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A853CC" w:rsidRPr="00070122" w:rsidTr="00C41C73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3119" w:type="dxa"/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背心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4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A853CC" w:rsidRPr="00070122" w:rsidTr="00C41C73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4</w:t>
            </w:r>
          </w:p>
        </w:tc>
        <w:tc>
          <w:tcPr>
            <w:tcW w:w="3119" w:type="dxa"/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喊話器(大)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A853CC" w:rsidRPr="00070122" w:rsidTr="00C41C73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5</w:t>
            </w:r>
          </w:p>
        </w:tc>
        <w:tc>
          <w:tcPr>
            <w:tcW w:w="3119" w:type="dxa"/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喊話器(小)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A853CC" w:rsidRPr="00070122" w:rsidTr="00C41C73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6</w:t>
            </w:r>
          </w:p>
        </w:tc>
        <w:tc>
          <w:tcPr>
            <w:tcW w:w="3119" w:type="dxa"/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對講機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A853CC" w:rsidRPr="00070122" w:rsidTr="00C41C73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7</w:t>
            </w:r>
          </w:p>
        </w:tc>
        <w:tc>
          <w:tcPr>
            <w:tcW w:w="3119" w:type="dxa"/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哨子(組長)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A853CC" w:rsidRPr="00070122" w:rsidTr="00C41C73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8</w:t>
            </w:r>
          </w:p>
        </w:tc>
        <w:tc>
          <w:tcPr>
            <w:tcW w:w="3119" w:type="dxa"/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雨衣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2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C41C73" w:rsidRPr="00070122" w:rsidTr="00C41C73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C41C73" w:rsidRPr="00070122" w:rsidRDefault="00C41C73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9</w:t>
            </w:r>
          </w:p>
        </w:tc>
        <w:tc>
          <w:tcPr>
            <w:tcW w:w="3119" w:type="dxa"/>
            <w:vAlign w:val="center"/>
          </w:tcPr>
          <w:p w:rsidR="00C41C73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警示帶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C41C73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1C73" w:rsidRPr="00070122" w:rsidRDefault="00C41C73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A853CC" w:rsidRPr="00070122" w:rsidTr="00C41C73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10</w:t>
            </w:r>
          </w:p>
        </w:tc>
        <w:tc>
          <w:tcPr>
            <w:tcW w:w="3119" w:type="dxa"/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手機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自備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A853CC" w:rsidRPr="00070122" w:rsidTr="00C41C73">
        <w:trPr>
          <w:trHeight w:val="671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11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3CC" w:rsidRPr="00070122" w:rsidRDefault="00A853CC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</w:tbl>
    <w:p w:rsidR="00F53BDE" w:rsidRPr="00070122" w:rsidRDefault="00F53BDE" w:rsidP="00872449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984"/>
        <w:gridCol w:w="9072"/>
      </w:tblGrid>
      <w:tr w:rsidR="009A2749" w:rsidRPr="00070122" w:rsidTr="00663670">
        <w:trPr>
          <w:trHeight w:val="746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華江國小校園災害防救組織清單</w:t>
            </w:r>
          </w:p>
        </w:tc>
        <w:tc>
          <w:tcPr>
            <w:tcW w:w="9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horzAnchor="margin" w:tblpY="665"/>
              <w:tblOverlap w:val="never"/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427"/>
              <w:gridCol w:w="1277"/>
              <w:gridCol w:w="1277"/>
              <w:gridCol w:w="5241"/>
            </w:tblGrid>
            <w:tr w:rsidR="0051194D" w:rsidRPr="00070122" w:rsidTr="00514A55">
              <w:trPr>
                <w:cantSplit/>
                <w:trHeight w:val="847"/>
              </w:trPr>
              <w:tc>
                <w:tcPr>
                  <w:tcW w:w="320" w:type="pct"/>
                  <w:vMerge w:val="restart"/>
                  <w:textDirection w:val="tbRlV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ind w:leftChars="56" w:left="134" w:right="113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指揮官、副指揮官、志工</w:t>
                  </w:r>
                </w:p>
              </w:tc>
              <w:tc>
                <w:tcPr>
                  <w:tcW w:w="243" w:type="pct"/>
                  <w:vAlign w:val="center"/>
                </w:tcPr>
                <w:p w:rsidR="0051194D" w:rsidRPr="00070122" w:rsidRDefault="00514A5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指揮官</w:t>
                  </w:r>
                </w:p>
              </w:tc>
              <w:tc>
                <w:tcPr>
                  <w:tcW w:w="727" w:type="pc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校長</w:t>
                  </w:r>
                </w:p>
              </w:tc>
              <w:tc>
                <w:tcPr>
                  <w:tcW w:w="727" w:type="pct"/>
                  <w:vAlign w:val="center"/>
                </w:tcPr>
                <w:p w:rsidR="0051194D" w:rsidRPr="00070122" w:rsidRDefault="008F53E1" w:rsidP="0051194D">
                  <w:pPr>
                    <w:widowControl/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8F53E1">
                    <w:rPr>
                      <w:rFonts w:asciiTheme="minorEastAsia" w:hAnsiTheme="minorEastAsia" w:cs="Times New Roman" w:hint="eastAsia"/>
                      <w:szCs w:val="24"/>
                    </w:rPr>
                    <w:t>張禎娟</w:t>
                  </w:r>
                </w:p>
              </w:tc>
              <w:tc>
                <w:tcPr>
                  <w:tcW w:w="2983" w:type="pct"/>
                  <w:vMerge w:val="restart"/>
                  <w:vAlign w:val="center"/>
                </w:tcPr>
                <w:p w:rsidR="0051194D" w:rsidRPr="00070122" w:rsidRDefault="0051194D" w:rsidP="0051194D">
                  <w:pPr>
                    <w:spacing w:line="26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9A2749">
                    <w:rPr>
                      <w:rFonts w:asciiTheme="minorEastAsia" w:hAnsiTheme="minorEastAsia" w:cs="Times New Roman" w:hint="eastAsia"/>
                      <w:szCs w:val="24"/>
                    </w:rPr>
                    <w:t>1.負責指揮、督導、協調。</w:t>
                  </w:r>
                </w:p>
                <w:p w:rsidR="00514A55" w:rsidRDefault="0051194D" w:rsidP="00514A55">
                  <w:pPr>
                    <w:spacing w:line="26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2.負責協調及主導各組中所有運作。</w:t>
                  </w:r>
                </w:p>
                <w:p w:rsidR="00514A55" w:rsidRDefault="00514A55" w:rsidP="00514A55">
                  <w:pPr>
                    <w:spacing w:line="26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--------------------------------------------------------------------</w:t>
                  </w:r>
                </w:p>
                <w:p w:rsidR="0051194D" w:rsidRPr="00514A55" w:rsidRDefault="0051194D" w:rsidP="00514A55">
                  <w:pPr>
                    <w:spacing w:line="26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3</w:t>
                  </w:r>
                  <w:r w:rsidRPr="009A2749">
                    <w:rPr>
                      <w:rFonts w:asciiTheme="minorEastAsia" w:hAnsiTheme="minorEastAsia" w:cs="Times New Roman" w:hint="eastAsia"/>
                      <w:szCs w:val="24"/>
                    </w:rPr>
                    <w:t>.負責統一對外發言。</w:t>
                  </w:r>
                </w:p>
                <w:p w:rsidR="0051194D" w:rsidRDefault="0051194D" w:rsidP="0051194D">
                  <w:pPr>
                    <w:spacing w:line="260" w:lineRule="exact"/>
                    <w:ind w:left="180" w:hangingChars="75" w:hanging="180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4</w:t>
                  </w:r>
                  <w:r w:rsidRPr="009A2749">
                    <w:rPr>
                      <w:rFonts w:asciiTheme="minorEastAsia" w:hAnsiTheme="minorEastAsia" w:cs="Times New Roman" w:hint="eastAsia"/>
                      <w:szCs w:val="24"/>
                    </w:rPr>
                    <w:t>.通報中心受災情形、目前處置狀況等。</w:t>
                  </w:r>
                </w:p>
                <w:p w:rsidR="0051194D" w:rsidRPr="00514A55" w:rsidRDefault="0051194D" w:rsidP="00514A55">
                  <w:pPr>
                    <w:spacing w:line="260" w:lineRule="exact"/>
                    <w:ind w:left="180" w:hangingChars="75" w:hanging="180"/>
                    <w:rPr>
                      <w:rFonts w:asciiTheme="minorEastAsia" w:hAnsiTheme="minorEastAsia" w:cs="Times New Roman"/>
                      <w:szCs w:val="24"/>
                      <w:u w:val="single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5.</w:t>
                  </w:r>
                  <w:r w:rsidRPr="009A2749">
                    <w:rPr>
                      <w:rFonts w:asciiTheme="minorEastAsia" w:hAnsiTheme="minorEastAsia" w:cs="Times New Roman" w:hint="eastAsia"/>
                      <w:szCs w:val="24"/>
                    </w:rPr>
                    <w:t>全校廣播。</w:t>
                  </w:r>
                </w:p>
                <w:p w:rsidR="0051194D" w:rsidRPr="009A2749" w:rsidRDefault="0051194D" w:rsidP="0051194D">
                  <w:pPr>
                    <w:spacing w:line="260" w:lineRule="exact"/>
                    <w:jc w:val="both"/>
                    <w:rPr>
                      <w:rFonts w:asciiTheme="minorEastAsia" w:hAnsiTheme="minorEastAsia" w:cs="Times New Roman"/>
                      <w:sz w:val="22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6.</w:t>
                  </w:r>
                  <w:r w:rsidRPr="009A2749">
                    <w:rPr>
                      <w:rFonts w:asciiTheme="minorEastAsia" w:hAnsiTheme="minorEastAsia" w:cs="Times New Roman" w:hint="eastAsia"/>
                      <w:szCs w:val="24"/>
                    </w:rPr>
                    <w:t>學生疏散集合整隊。</w:t>
                  </w:r>
                </w:p>
                <w:p w:rsidR="0051194D" w:rsidRDefault="0051194D" w:rsidP="0051194D">
                  <w:pPr>
                    <w:spacing w:line="26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7.防災教育宣導。</w:t>
                  </w:r>
                </w:p>
                <w:p w:rsidR="0051194D" w:rsidRPr="006D3A3B" w:rsidRDefault="0051194D" w:rsidP="0051194D">
                  <w:pPr>
                    <w:spacing w:line="260" w:lineRule="exact"/>
                    <w:rPr>
                      <w:rFonts w:asciiTheme="minorEastAsia" w:hAnsiTheme="minorEastAsia" w:cs="Times New Roman"/>
                      <w:szCs w:val="24"/>
                      <w:u w:val="single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  <w:u w:val="single"/>
                    </w:rPr>
                    <w:t xml:space="preserve">                                               </w:t>
                  </w:r>
                </w:p>
                <w:p w:rsidR="0051194D" w:rsidRPr="00070122" w:rsidRDefault="0051194D" w:rsidP="0051194D">
                  <w:p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8.安排志工支援各組。</w:t>
                  </w:r>
                </w:p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  <w:sz w:val="32"/>
                      <w:szCs w:val="32"/>
                    </w:rPr>
                  </w:pPr>
                </w:p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/>
                      <w:sz w:val="32"/>
                      <w:szCs w:val="32"/>
                    </w:rPr>
                  </w:pPr>
                  <w:r w:rsidRPr="00070122">
                    <w:rPr>
                      <w:rFonts w:asciiTheme="minorEastAsia" w:hAnsiTheme="minorEastAsia" w:hint="eastAsia"/>
                      <w:sz w:val="32"/>
                      <w:szCs w:val="32"/>
                    </w:rPr>
                    <w:t>【請盡速至指揮台集合】</w:t>
                  </w:r>
                </w:p>
                <w:p w:rsidR="0051194D" w:rsidRPr="00070122" w:rsidRDefault="0051194D" w:rsidP="0051194D">
                  <w:p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 w:val="32"/>
                      <w:szCs w:val="32"/>
                    </w:rPr>
                  </w:pPr>
                </w:p>
              </w:tc>
            </w:tr>
            <w:tr w:rsidR="0051194D" w:rsidRPr="00070122" w:rsidTr="00514A55">
              <w:trPr>
                <w:cantSplit/>
                <w:trHeight w:val="634"/>
              </w:trPr>
              <w:tc>
                <w:tcPr>
                  <w:tcW w:w="320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43" w:type="pct"/>
                  <w:vMerge w:val="restart"/>
                  <w:vAlign w:val="center"/>
                </w:tcPr>
                <w:p w:rsidR="0051194D" w:rsidRDefault="00514A5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副指揮官</w:t>
                  </w:r>
                </w:p>
                <w:p w:rsidR="00514A55" w:rsidRPr="00070122" w:rsidRDefault="00514A5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27" w:type="pc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教務主任</w:t>
                  </w:r>
                </w:p>
              </w:tc>
              <w:tc>
                <w:tcPr>
                  <w:tcW w:w="727" w:type="pct"/>
                  <w:vAlign w:val="center"/>
                </w:tcPr>
                <w:p w:rsidR="0051194D" w:rsidRPr="00070122" w:rsidRDefault="001148CC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1148CC">
                    <w:rPr>
                      <w:rFonts w:asciiTheme="minorEastAsia" w:hAnsiTheme="minorEastAsia" w:cs="Times New Roman" w:hint="eastAsia"/>
                      <w:szCs w:val="24"/>
                    </w:rPr>
                    <w:t>莊琬婷</w:t>
                  </w:r>
                </w:p>
              </w:tc>
              <w:tc>
                <w:tcPr>
                  <w:tcW w:w="2983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51194D" w:rsidRPr="00070122" w:rsidTr="00514A55">
              <w:trPr>
                <w:cantSplit/>
                <w:trHeight w:val="547"/>
              </w:trPr>
              <w:tc>
                <w:tcPr>
                  <w:tcW w:w="320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43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27" w:type="pct"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學務主任</w:t>
                  </w:r>
                </w:p>
              </w:tc>
              <w:tc>
                <w:tcPr>
                  <w:tcW w:w="727" w:type="pct"/>
                  <w:vAlign w:val="center"/>
                </w:tcPr>
                <w:p w:rsidR="0051194D" w:rsidRPr="001148CC" w:rsidRDefault="001148CC" w:rsidP="001148CC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1148CC">
                    <w:rPr>
                      <w:rFonts w:asciiTheme="minorEastAsia" w:hAnsiTheme="minorEastAsia" w:cs="Times New Roman" w:hint="eastAsia"/>
                      <w:szCs w:val="24"/>
                    </w:rPr>
                    <w:t>方正銘</w:t>
                  </w:r>
                </w:p>
              </w:tc>
              <w:tc>
                <w:tcPr>
                  <w:tcW w:w="2983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51194D" w:rsidRPr="00070122" w:rsidTr="00514A55">
              <w:trPr>
                <w:cantSplit/>
                <w:trHeight w:val="472"/>
              </w:trPr>
              <w:tc>
                <w:tcPr>
                  <w:tcW w:w="320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43" w:type="pct"/>
                  <w:vMerge w:val="restart"/>
                  <w:vAlign w:val="center"/>
                </w:tcPr>
                <w:p w:rsidR="0051194D" w:rsidRPr="00070122" w:rsidRDefault="00514A55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070122">
                    <w:rPr>
                      <w:rFonts w:asciiTheme="minorEastAsia" w:hAnsiTheme="minorEastAsia" w:cs="Times New Roman" w:hint="eastAsia"/>
                      <w:szCs w:val="24"/>
                    </w:rPr>
                    <w:t>組員</w:t>
                  </w:r>
                </w:p>
              </w:tc>
              <w:tc>
                <w:tcPr>
                  <w:tcW w:w="727" w:type="pct"/>
                  <w:vAlign w:val="center"/>
                </w:tcPr>
                <w:p w:rsidR="0051194D" w:rsidRPr="00AC4904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AC4904">
                    <w:rPr>
                      <w:rFonts w:asciiTheme="minorEastAsia" w:hAnsiTheme="minorEastAsia" w:cs="Times New Roman" w:hint="eastAsia"/>
                      <w:szCs w:val="24"/>
                    </w:rPr>
                    <w:t>家長會</w:t>
                  </w:r>
                </w:p>
              </w:tc>
              <w:tc>
                <w:tcPr>
                  <w:tcW w:w="727" w:type="pct"/>
                  <w:vAlign w:val="center"/>
                </w:tcPr>
                <w:p w:rsidR="0051194D" w:rsidRPr="00EB7E19" w:rsidRDefault="00AC4904" w:rsidP="001B193C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>莊嘉</w:t>
                  </w:r>
                  <w:r w:rsidR="001B193C">
                    <w:rPr>
                      <w:rFonts w:asciiTheme="minorEastAsia" w:hAnsiTheme="minorEastAsia" w:cs="Times New Roman" w:hint="eastAsia"/>
                      <w:szCs w:val="24"/>
                    </w:rPr>
                    <w:t>平</w:t>
                  </w:r>
                </w:p>
              </w:tc>
              <w:tc>
                <w:tcPr>
                  <w:tcW w:w="2983" w:type="pct"/>
                  <w:vMerge/>
                  <w:vAlign w:val="center"/>
                </w:tcPr>
                <w:p w:rsidR="0051194D" w:rsidRPr="00070122" w:rsidRDefault="0051194D" w:rsidP="0051194D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  <w:tr w:rsidR="009F4F80" w:rsidRPr="00070122" w:rsidTr="00514A55">
              <w:trPr>
                <w:cantSplit/>
                <w:trHeight w:val="421"/>
              </w:trPr>
              <w:tc>
                <w:tcPr>
                  <w:tcW w:w="320" w:type="pct"/>
                  <w:vMerge/>
                  <w:vAlign w:val="center"/>
                </w:tcPr>
                <w:p w:rsidR="009F4F80" w:rsidRPr="00070122" w:rsidRDefault="009F4F80" w:rsidP="009F4F80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243" w:type="pct"/>
                  <w:vMerge/>
                  <w:vAlign w:val="center"/>
                </w:tcPr>
                <w:p w:rsidR="009F4F80" w:rsidRPr="00070122" w:rsidRDefault="009F4F80" w:rsidP="009F4F80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  <w:tc>
                <w:tcPr>
                  <w:tcW w:w="727" w:type="pct"/>
                  <w:vAlign w:val="center"/>
                </w:tcPr>
                <w:p w:rsidR="009F4F80" w:rsidRPr="00AC4904" w:rsidRDefault="009F4F80" w:rsidP="009F4F80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  <w:r w:rsidRPr="00AC4904">
                    <w:rPr>
                      <w:rFonts w:asciiTheme="minorEastAsia" w:hAnsiTheme="minorEastAsia" w:cs="Times New Roman" w:hint="eastAsia"/>
                      <w:szCs w:val="24"/>
                    </w:rPr>
                    <w:t>愛心隊</w:t>
                  </w:r>
                </w:p>
              </w:tc>
              <w:tc>
                <w:tcPr>
                  <w:tcW w:w="727" w:type="pct"/>
                  <w:vAlign w:val="center"/>
                </w:tcPr>
                <w:p w:rsidR="009F4F80" w:rsidRPr="00070122" w:rsidRDefault="009F4F80" w:rsidP="00AC4904">
                  <w:pPr>
                    <w:snapToGrid w:val="0"/>
                    <w:spacing w:line="300" w:lineRule="exact"/>
                    <w:rPr>
                      <w:rFonts w:asciiTheme="minorEastAsia" w:hAnsiTheme="minorEastAsia" w:cs="Times New Roman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Cs w:val="24"/>
                    </w:rPr>
                    <w:t xml:space="preserve"> </w:t>
                  </w:r>
                  <w:r w:rsidR="00AC4904">
                    <w:rPr>
                      <w:rFonts w:asciiTheme="minorEastAsia" w:hAnsiTheme="minorEastAsia" w:cs="Times New Roman" w:hint="eastAsia"/>
                      <w:szCs w:val="24"/>
                    </w:rPr>
                    <w:t xml:space="preserve"> 洪瓊凰</w:t>
                  </w:r>
                </w:p>
              </w:tc>
              <w:tc>
                <w:tcPr>
                  <w:tcW w:w="2983" w:type="pct"/>
                  <w:vMerge/>
                  <w:vAlign w:val="center"/>
                </w:tcPr>
                <w:p w:rsidR="009F4F80" w:rsidRPr="00070122" w:rsidRDefault="009F4F80" w:rsidP="009F4F80">
                  <w:pPr>
                    <w:snapToGrid w:val="0"/>
                    <w:spacing w:line="300" w:lineRule="exact"/>
                    <w:jc w:val="center"/>
                    <w:rPr>
                      <w:rFonts w:asciiTheme="minorEastAsia" w:hAnsiTheme="minorEastAsia" w:cs="Times New Roman"/>
                      <w:szCs w:val="24"/>
                    </w:rPr>
                  </w:pPr>
                </w:p>
              </w:tc>
            </w:tr>
          </w:tbl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754"/>
        </w:trPr>
        <w:tc>
          <w:tcPr>
            <w:tcW w:w="6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2749" w:rsidRPr="003C4BB1" w:rsidRDefault="009A2749" w:rsidP="00514A55">
            <w:pPr>
              <w:snapToGrid w:val="0"/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3C4BB1">
              <w:rPr>
                <w:rFonts w:asciiTheme="minorEastAsia" w:hAnsiTheme="minorEastAsia" w:hint="eastAsia"/>
                <w:b/>
                <w:sz w:val="40"/>
                <w:szCs w:val="40"/>
              </w:rPr>
              <w:t>指揮官、副指揮官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7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組長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2749" w:rsidRPr="00070122" w:rsidRDefault="008F53E1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8F53E1">
              <w:rPr>
                <w:rFonts w:asciiTheme="minorEastAsia" w:hAnsiTheme="minorEastAsia" w:hint="eastAsia"/>
                <w:b/>
                <w:sz w:val="40"/>
                <w:szCs w:val="40"/>
              </w:rPr>
              <w:t>張禎娟</w:t>
            </w:r>
            <w:r w:rsidR="009A2749" w:rsidRPr="00070122">
              <w:rPr>
                <w:rFonts w:asciiTheme="minorEastAsia" w:hAnsiTheme="minorEastAsia" w:hint="eastAsia"/>
                <w:sz w:val="40"/>
                <w:szCs w:val="40"/>
              </w:rPr>
              <w:t xml:space="preserve">  校長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35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編號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器材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數量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67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紅色安全帽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2</w:t>
            </w:r>
          </w:p>
        </w:tc>
        <w:tc>
          <w:tcPr>
            <w:tcW w:w="3119" w:type="dxa"/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黃色安全帽</w:t>
            </w:r>
            <w:r w:rsidRPr="00070122">
              <w:rPr>
                <w:rFonts w:asciiTheme="minorEastAsia" w:hAnsiTheme="minorEastAsia" w:hint="eastAsia"/>
                <w:sz w:val="28"/>
                <w:szCs w:val="28"/>
              </w:rPr>
              <w:t>(組員)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2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3119" w:type="dxa"/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背心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5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4</w:t>
            </w:r>
          </w:p>
        </w:tc>
        <w:tc>
          <w:tcPr>
            <w:tcW w:w="3119" w:type="dxa"/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喊話器(大)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5</w:t>
            </w:r>
          </w:p>
        </w:tc>
        <w:tc>
          <w:tcPr>
            <w:tcW w:w="3119" w:type="dxa"/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喊話器(小)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6</w:t>
            </w:r>
          </w:p>
        </w:tc>
        <w:tc>
          <w:tcPr>
            <w:tcW w:w="3119" w:type="dxa"/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對講機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7</w:t>
            </w:r>
          </w:p>
        </w:tc>
        <w:tc>
          <w:tcPr>
            <w:tcW w:w="3119" w:type="dxa"/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哨子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3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8</w:t>
            </w:r>
          </w:p>
        </w:tc>
        <w:tc>
          <w:tcPr>
            <w:tcW w:w="3119" w:type="dxa"/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手機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自備</w:t>
            </w: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9</w:t>
            </w:r>
          </w:p>
        </w:tc>
        <w:tc>
          <w:tcPr>
            <w:tcW w:w="3119" w:type="dxa"/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671"/>
        </w:trPr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10</w:t>
            </w:r>
          </w:p>
        </w:tc>
        <w:tc>
          <w:tcPr>
            <w:tcW w:w="3119" w:type="dxa"/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0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9A2749" w:rsidRPr="00070122" w:rsidTr="00663670">
        <w:trPr>
          <w:trHeight w:val="671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070122">
              <w:rPr>
                <w:rFonts w:asciiTheme="minorEastAsia" w:hAnsiTheme="minorEastAsia" w:hint="eastAsia"/>
                <w:sz w:val="40"/>
                <w:szCs w:val="40"/>
              </w:rPr>
              <w:t>11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9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2749" w:rsidRPr="00070122" w:rsidRDefault="009A2749" w:rsidP="00663670">
            <w:pPr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</w:tr>
    </w:tbl>
    <w:p w:rsidR="009A2749" w:rsidRDefault="009A2749" w:rsidP="00872449">
      <w:pPr>
        <w:rPr>
          <w:rFonts w:asciiTheme="minorEastAsia" w:hAnsiTheme="minorEastAsia"/>
        </w:rPr>
      </w:pPr>
    </w:p>
    <w:p w:rsidR="00B61C84" w:rsidRDefault="00B61C84" w:rsidP="00B61C84">
      <w:pPr>
        <w:jc w:val="center"/>
        <w:rPr>
          <w:rFonts w:eastAsia="標楷體"/>
          <w:sz w:val="36"/>
        </w:rPr>
      </w:pPr>
      <w:bookmarkStart w:id="0" w:name="_Toc240110568"/>
      <w:r>
        <w:rPr>
          <w:rFonts w:eastAsia="標楷體" w:hint="eastAsia"/>
          <w:sz w:val="36"/>
        </w:rPr>
        <w:t>校園災害防救編組名冊</w:t>
      </w:r>
      <w:bookmarkEnd w:id="0"/>
      <w:r>
        <w:rPr>
          <w:rFonts w:eastAsia="標楷體" w:hint="eastAsia"/>
          <w:sz w:val="36"/>
        </w:rPr>
        <w:t>與職務代理</w:t>
      </w:r>
    </w:p>
    <w:tbl>
      <w:tblPr>
        <w:tblW w:w="13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559"/>
        <w:gridCol w:w="1276"/>
        <w:gridCol w:w="1934"/>
        <w:gridCol w:w="1685"/>
        <w:gridCol w:w="1777"/>
        <w:gridCol w:w="1635"/>
        <w:gridCol w:w="1848"/>
      </w:tblGrid>
      <w:tr w:rsidR="007B2783" w:rsidTr="007B2783">
        <w:trPr>
          <w:trHeight w:val="849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84" w:rsidRPr="00235116" w:rsidRDefault="00B61C84" w:rsidP="00235116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5116">
              <w:rPr>
                <w:rFonts w:ascii="標楷體" w:eastAsia="標楷體" w:hAnsi="標楷體" w:hint="eastAsia"/>
                <w:b/>
                <w:sz w:val="28"/>
                <w:szCs w:val="28"/>
              </w:rPr>
              <w:t>編組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84" w:rsidRPr="00235116" w:rsidRDefault="00B61C84" w:rsidP="00235116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5116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84" w:rsidRPr="00235116" w:rsidRDefault="00B61C84" w:rsidP="00235116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5116">
              <w:rPr>
                <w:rFonts w:ascii="標楷體" w:eastAsia="標楷體" w:hAnsi="標楷體" w:hint="eastAsia"/>
                <w:b/>
                <w:sz w:val="28"/>
                <w:szCs w:val="28"/>
              </w:rPr>
              <w:t>組長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16" w:rsidRPr="00235116" w:rsidRDefault="00235116" w:rsidP="00235116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61C84" w:rsidRPr="00235116" w:rsidRDefault="00B61C84" w:rsidP="00235116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5116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16" w:rsidRPr="00235116" w:rsidRDefault="00235116" w:rsidP="00235116">
            <w:pPr>
              <w:spacing w:line="2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511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  <w:p w:rsidR="00B61C84" w:rsidRPr="00235116" w:rsidRDefault="00235116" w:rsidP="00235116">
            <w:pPr>
              <w:spacing w:line="2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511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B61C84" w:rsidRPr="00235116">
              <w:rPr>
                <w:rFonts w:ascii="標楷體" w:eastAsia="標楷體" w:hAnsi="標楷體" w:hint="eastAsia"/>
                <w:b/>
                <w:sz w:val="28"/>
                <w:szCs w:val="28"/>
              </w:rPr>
              <w:t>第一職代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16" w:rsidRPr="00235116" w:rsidRDefault="00235116" w:rsidP="00235116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61C84" w:rsidRPr="00235116" w:rsidRDefault="00B61C84" w:rsidP="00235116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5116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16" w:rsidRPr="00235116" w:rsidRDefault="00235116" w:rsidP="00235116">
            <w:pPr>
              <w:spacing w:line="260" w:lineRule="exact"/>
              <w:ind w:left="210" w:hangingChars="75" w:hanging="21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61C84" w:rsidRPr="00235116" w:rsidRDefault="00235116" w:rsidP="00235116">
            <w:pPr>
              <w:spacing w:line="260" w:lineRule="exact"/>
              <w:ind w:left="210" w:hangingChars="75" w:hanging="21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511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B61C84" w:rsidRPr="00235116">
              <w:rPr>
                <w:rFonts w:ascii="標楷體" w:eastAsia="標楷體" w:hAnsi="標楷體" w:hint="eastAsia"/>
                <w:b/>
                <w:sz w:val="28"/>
                <w:szCs w:val="28"/>
              </w:rPr>
              <w:t>第二職代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16" w:rsidRPr="00235116" w:rsidRDefault="00235116" w:rsidP="00235116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61C84" w:rsidRPr="00235116" w:rsidRDefault="00B61C84" w:rsidP="00235116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5116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</w:tr>
      <w:tr w:rsidR="007B2783" w:rsidTr="007B2783">
        <w:trPr>
          <w:trHeight w:val="849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E531DA" w:rsidRPr="00235116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5116">
              <w:rPr>
                <w:rFonts w:ascii="標楷體" w:eastAsia="標楷體" w:hAnsi="標楷體" w:hint="eastAsia"/>
                <w:b/>
                <w:szCs w:val="24"/>
              </w:rPr>
              <w:t>指揮官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63" w:rsidRDefault="00B0106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E531DA" w:rsidRPr="00235116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5116">
              <w:rPr>
                <w:rFonts w:ascii="標楷體" w:eastAsia="標楷體" w:hAnsi="標楷體" w:hint="eastAsia"/>
                <w:b/>
                <w:szCs w:val="24"/>
              </w:rPr>
              <w:t>校長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8F53E1" w:rsidP="008F53E1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53E1">
              <w:rPr>
                <w:rFonts w:ascii="標楷體" w:eastAsia="標楷體" w:hAnsi="標楷體" w:hint="eastAsia"/>
                <w:sz w:val="28"/>
                <w:szCs w:val="28"/>
              </w:rPr>
              <w:t>張禎娟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5E" w:rsidRDefault="0066115E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531DA" w:rsidRDefault="0066115E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 w:rsidRPr="0066115E">
              <w:rPr>
                <w:rFonts w:ascii="標楷體" w:eastAsia="標楷體" w:hAnsi="標楷體"/>
                <w:szCs w:val="24"/>
              </w:rPr>
              <w:t>0933175467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E531DA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莊琬婷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DA" w:rsidRP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 w:rsidRPr="00E531DA">
              <w:rPr>
                <w:rFonts w:ascii="標楷體" w:eastAsia="標楷體" w:hAnsi="標楷體"/>
                <w:szCs w:val="24"/>
              </w:rPr>
              <w:t>29417130</w:t>
            </w:r>
          </w:p>
          <w:p w:rsidR="00E531DA" w:rsidRP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 w:rsidRPr="00E531DA">
              <w:rPr>
                <w:rFonts w:ascii="標楷體" w:eastAsia="標楷體" w:hAnsi="標楷體"/>
                <w:szCs w:val="24"/>
              </w:rPr>
              <w:t>0916189821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E531DA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方正銘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23366779</w:t>
            </w: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0952858606</w:t>
            </w:r>
          </w:p>
        </w:tc>
      </w:tr>
      <w:tr w:rsidR="007B2783" w:rsidTr="007B2783">
        <w:trPr>
          <w:trHeight w:val="871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7B2783" w:rsidRPr="00235116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5116">
              <w:rPr>
                <w:rFonts w:ascii="標楷體" w:eastAsia="標楷體" w:hAnsi="標楷體" w:hint="eastAsia"/>
                <w:b/>
                <w:szCs w:val="24"/>
              </w:rPr>
              <w:t>副指揮官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7B2783" w:rsidRPr="00235116" w:rsidRDefault="007B2783" w:rsidP="00B0106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35116">
              <w:rPr>
                <w:rFonts w:ascii="標楷體" w:eastAsia="標楷體" w:hAnsi="標楷體" w:hint="eastAsia"/>
                <w:b/>
                <w:szCs w:val="24"/>
              </w:rPr>
              <w:t>教務主任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83" w:rsidRPr="00B01063" w:rsidRDefault="005E5A04" w:rsidP="00F22740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莊琬婷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F22740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E5A04" w:rsidRDefault="005E5A04" w:rsidP="005E5A04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 w:rsidRPr="00E531DA">
              <w:rPr>
                <w:rFonts w:ascii="標楷體" w:eastAsia="標楷體" w:hAnsi="標楷體"/>
                <w:szCs w:val="24"/>
              </w:rPr>
              <w:t>29417130</w:t>
            </w:r>
          </w:p>
          <w:p w:rsidR="007B2783" w:rsidRDefault="005E5A04" w:rsidP="005E5A04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 w:rsidRPr="00E531DA">
              <w:rPr>
                <w:rFonts w:ascii="標楷體" w:eastAsia="標楷體" w:hAnsi="標楷體"/>
                <w:szCs w:val="24"/>
              </w:rPr>
              <w:t>0916189821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83" w:rsidRPr="00B01063" w:rsidRDefault="005E5A04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方正銘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E5A04" w:rsidRDefault="005E5A04" w:rsidP="005E5A04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23366779</w:t>
            </w:r>
          </w:p>
          <w:p w:rsidR="007B2783" w:rsidRDefault="005E5A04" w:rsidP="005E5A04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0952858606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783" w:rsidRPr="00B01063" w:rsidRDefault="007B2783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郭依婷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0934058393</w:t>
            </w:r>
          </w:p>
        </w:tc>
      </w:tr>
      <w:tr w:rsidR="007B2783" w:rsidTr="007B2783">
        <w:trPr>
          <w:trHeight w:val="849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E531DA" w:rsidRPr="00235116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5116">
              <w:rPr>
                <w:rFonts w:ascii="標楷體" w:eastAsia="標楷體" w:hAnsi="標楷體" w:hint="eastAsia"/>
                <w:b/>
                <w:szCs w:val="24"/>
              </w:rPr>
              <w:t>通報組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63" w:rsidRDefault="00B01063" w:rsidP="00B0106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</w:p>
          <w:p w:rsidR="00E531DA" w:rsidRPr="00235116" w:rsidRDefault="00B01063" w:rsidP="00412B10">
            <w:pPr>
              <w:spacing w:line="260" w:lineRule="exact"/>
              <w:ind w:left="180" w:hangingChars="75" w:hanging="18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12B10">
              <w:rPr>
                <w:rFonts w:ascii="標楷體" w:eastAsia="標楷體" w:hAnsi="標楷體" w:hint="eastAsia"/>
                <w:b/>
                <w:szCs w:val="24"/>
              </w:rPr>
              <w:t>環教</w:t>
            </w:r>
            <w:r w:rsidR="00E531DA" w:rsidRPr="00235116">
              <w:rPr>
                <w:rFonts w:ascii="標楷體" w:eastAsia="標楷體" w:hAnsi="標楷體" w:hint="eastAsia"/>
                <w:b/>
                <w:szCs w:val="24"/>
              </w:rPr>
              <w:t>組長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412B10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張為光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10" w:rsidRDefault="00412B10" w:rsidP="00412B10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412B10" w:rsidRDefault="00412B10" w:rsidP="00412B10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22020913</w:t>
            </w:r>
          </w:p>
          <w:p w:rsidR="00E531DA" w:rsidRDefault="00412B10" w:rsidP="00412B10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0922476813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412B10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陳雅芳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412B10" w:rsidRDefault="00412B10" w:rsidP="00412B10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22723731</w:t>
            </w:r>
          </w:p>
          <w:p w:rsidR="00E531DA" w:rsidRDefault="00412B10" w:rsidP="00412B10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0919064476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FA4FD0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黃建嘉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A4FD0">
              <w:rPr>
                <w:rFonts w:ascii="標楷體" w:eastAsia="標楷體" w:hAnsi="標楷體" w:hint="eastAsia"/>
                <w:szCs w:val="24"/>
              </w:rPr>
              <w:t>9558731</w:t>
            </w: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FA4FD0">
              <w:rPr>
                <w:rFonts w:ascii="標楷體" w:eastAsia="標楷體" w:hAnsi="標楷體" w:hint="eastAsia"/>
                <w:szCs w:val="24"/>
              </w:rPr>
              <w:t>29212764</w:t>
            </w:r>
          </w:p>
        </w:tc>
      </w:tr>
      <w:tr w:rsidR="007B2783" w:rsidTr="007B2783">
        <w:trPr>
          <w:trHeight w:val="849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0F3393" w:rsidRPr="00235116" w:rsidRDefault="000F3393" w:rsidP="007B278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  <w:r w:rsidRPr="00235116">
              <w:rPr>
                <w:rFonts w:ascii="標楷體" w:eastAsia="標楷體" w:hAnsi="標楷體" w:hint="eastAsia"/>
                <w:b/>
                <w:szCs w:val="24"/>
              </w:rPr>
              <w:t>避難引導組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63" w:rsidRDefault="00B01063" w:rsidP="00B0106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</w:p>
          <w:p w:rsidR="000F3393" w:rsidRPr="00235116" w:rsidRDefault="00B01063" w:rsidP="00B0106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0F3393" w:rsidRPr="00235116">
              <w:rPr>
                <w:rFonts w:ascii="標楷體" w:eastAsia="標楷體" w:hAnsi="標楷體" w:hint="eastAsia"/>
                <w:b/>
                <w:szCs w:val="24"/>
              </w:rPr>
              <w:t>體育組長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93" w:rsidRPr="00B01063" w:rsidRDefault="007B2783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郭依婷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93" w:rsidRDefault="000F3393" w:rsidP="007B278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7B2783" w:rsidRDefault="007B2783" w:rsidP="007B278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0934058393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93" w:rsidRPr="00B01063" w:rsidRDefault="00412B10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翁毓鴻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93" w:rsidRDefault="00412B10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 w:rsidRPr="007B2783">
              <w:rPr>
                <w:rFonts w:ascii="標楷體" w:eastAsia="標楷體" w:hAnsi="標楷體" w:hint="eastAsia"/>
                <w:szCs w:val="24"/>
              </w:rPr>
              <w:t>0937786486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93" w:rsidRPr="00B01063" w:rsidRDefault="000F3393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蘇珮玉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93" w:rsidRDefault="000F339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0F3393" w:rsidRDefault="000F339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0933826150</w:t>
            </w:r>
          </w:p>
        </w:tc>
      </w:tr>
      <w:tr w:rsidR="007B2783" w:rsidTr="007B2783">
        <w:trPr>
          <w:trHeight w:val="871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E531DA" w:rsidRPr="00235116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5116">
              <w:rPr>
                <w:rFonts w:ascii="標楷體" w:eastAsia="標楷體" w:hAnsi="標楷體" w:hint="eastAsia"/>
                <w:b/>
                <w:szCs w:val="24"/>
              </w:rPr>
              <w:t>搶救組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63" w:rsidRDefault="00B01063" w:rsidP="00B0106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</w:p>
          <w:p w:rsidR="00E531DA" w:rsidRPr="00235116" w:rsidRDefault="00B01063" w:rsidP="00B0106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E531DA" w:rsidRPr="00235116">
              <w:rPr>
                <w:rFonts w:ascii="標楷體" w:eastAsia="標楷體" w:hAnsi="標楷體" w:hint="eastAsia"/>
                <w:b/>
                <w:szCs w:val="24"/>
              </w:rPr>
              <w:t>事務組長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FA4FD0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黃齡誼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531DA" w:rsidRDefault="00FA4FD0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27419321</w:t>
            </w: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FA4FD0">
              <w:rPr>
                <w:rFonts w:ascii="標楷體" w:eastAsia="標楷體" w:hAnsi="標楷體" w:hint="eastAsia"/>
                <w:szCs w:val="24"/>
              </w:rPr>
              <w:t>33743126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E531DA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朱玉真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DA" w:rsidRP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31DA">
              <w:rPr>
                <w:rFonts w:ascii="標楷體" w:eastAsia="標楷體" w:hAnsi="標楷體" w:hint="eastAsia"/>
                <w:color w:val="000000" w:themeColor="text1"/>
                <w:szCs w:val="24"/>
              </w:rPr>
              <w:t>89235458</w:t>
            </w:r>
          </w:p>
          <w:p w:rsidR="00E531DA" w:rsidRP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31DA">
              <w:rPr>
                <w:rFonts w:ascii="標楷體" w:eastAsia="標楷體" w:hAnsi="標楷體" w:hint="eastAsia"/>
                <w:color w:val="000000" w:themeColor="text1"/>
                <w:szCs w:val="24"/>
              </w:rPr>
              <w:t>0952655090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E531DA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江美玲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E531DA" w:rsidRP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31DA">
              <w:rPr>
                <w:rFonts w:ascii="標楷體" w:eastAsia="標楷體" w:hAnsi="標楷體" w:hint="eastAsia"/>
                <w:color w:val="000000" w:themeColor="text1"/>
                <w:szCs w:val="24"/>
              </w:rPr>
              <w:t>23910198</w:t>
            </w:r>
          </w:p>
          <w:p w:rsidR="00E531DA" w:rsidRP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31DA">
              <w:rPr>
                <w:rFonts w:ascii="標楷體" w:eastAsia="標楷體" w:hAnsi="標楷體" w:hint="eastAsia"/>
                <w:color w:val="000000" w:themeColor="text1"/>
                <w:szCs w:val="24"/>
              </w:rPr>
              <w:t>0930842690</w:t>
            </w:r>
          </w:p>
        </w:tc>
      </w:tr>
      <w:tr w:rsidR="007B2783" w:rsidTr="007B2783">
        <w:trPr>
          <w:trHeight w:val="1016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7B278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</w:p>
          <w:p w:rsidR="00E531DA" w:rsidRPr="00235116" w:rsidRDefault="00E531DA" w:rsidP="007B2783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235116">
              <w:rPr>
                <w:rFonts w:ascii="標楷體" w:eastAsia="標楷體" w:hAnsi="標楷體" w:hint="eastAsia"/>
                <w:b/>
                <w:szCs w:val="24"/>
              </w:rPr>
              <w:t>安全防護組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63" w:rsidRDefault="00B01063" w:rsidP="00B0106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</w:p>
          <w:p w:rsidR="00E531DA" w:rsidRPr="00235116" w:rsidRDefault="00B01063" w:rsidP="00B0106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E531DA" w:rsidRPr="00235116">
              <w:rPr>
                <w:rFonts w:ascii="標楷體" w:eastAsia="標楷體" w:hAnsi="標楷體" w:hint="eastAsia"/>
                <w:b/>
                <w:szCs w:val="24"/>
              </w:rPr>
              <w:t>總務主任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E531DA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吳瓊慧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29649632</w:t>
            </w: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092241988</w:t>
            </w:r>
            <w:r w:rsidR="009B15E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E531DA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黃韻如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DA" w:rsidRPr="00E531DA" w:rsidRDefault="00E531DA" w:rsidP="00B010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31DA">
              <w:rPr>
                <w:rFonts w:ascii="標楷體" w:eastAsia="標楷體" w:hAnsi="標楷體" w:hint="eastAsia"/>
                <w:szCs w:val="24"/>
              </w:rPr>
              <w:t>85318293</w:t>
            </w: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 w:rsidRPr="00E531DA">
              <w:rPr>
                <w:rFonts w:ascii="標楷體" w:eastAsia="標楷體" w:hAnsi="標楷體"/>
                <w:szCs w:val="24"/>
              </w:rPr>
              <w:t>0921226399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FA4FD0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林琬蓓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0933</w:t>
            </w:r>
            <w:r w:rsidR="00FA4FD0">
              <w:rPr>
                <w:rFonts w:ascii="標楷體" w:eastAsia="標楷體" w:hAnsi="標楷體" w:hint="eastAsia"/>
                <w:szCs w:val="24"/>
              </w:rPr>
              <w:t>139209</w:t>
            </w:r>
          </w:p>
        </w:tc>
      </w:tr>
      <w:tr w:rsidR="007B2783" w:rsidTr="007B2783">
        <w:trPr>
          <w:trHeight w:val="849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7B278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</w:p>
          <w:p w:rsidR="00E531DA" w:rsidRPr="00235116" w:rsidRDefault="00E531DA" w:rsidP="007B278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  <w:r w:rsidRPr="00235116">
              <w:rPr>
                <w:rFonts w:ascii="標楷體" w:eastAsia="標楷體" w:hAnsi="標楷體" w:hint="eastAsia"/>
                <w:b/>
                <w:szCs w:val="24"/>
              </w:rPr>
              <w:t>緊急救護組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63" w:rsidRDefault="00B01063" w:rsidP="00B01063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E531DA" w:rsidRPr="00235116" w:rsidRDefault="00B01063" w:rsidP="00B01063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E531DA" w:rsidRPr="00235116">
              <w:rPr>
                <w:rFonts w:ascii="標楷體" w:eastAsia="標楷體" w:hAnsi="標楷體" w:hint="eastAsia"/>
                <w:b/>
                <w:szCs w:val="24"/>
              </w:rPr>
              <w:t>輔導主任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E531DA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許興華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29580994</w:t>
            </w: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0922948906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E531DA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陳惠遙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22319667</w:t>
            </w: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0928558215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DA" w:rsidRPr="00B01063" w:rsidRDefault="00E531DA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063">
              <w:rPr>
                <w:rFonts w:ascii="標楷體" w:eastAsia="標楷體" w:hAnsi="標楷體" w:hint="eastAsia"/>
                <w:sz w:val="28"/>
                <w:szCs w:val="28"/>
              </w:rPr>
              <w:t>洪裕欣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23317503</w:t>
            </w:r>
          </w:p>
          <w:p w:rsidR="00E531DA" w:rsidRDefault="00E531DA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0982818263</w:t>
            </w:r>
          </w:p>
        </w:tc>
      </w:tr>
      <w:tr w:rsidR="007B2783" w:rsidTr="005F5FD7">
        <w:trPr>
          <w:trHeight w:val="89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83" w:rsidRDefault="007B2783" w:rsidP="007B278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</w:p>
          <w:p w:rsidR="00A63620" w:rsidRPr="00235116" w:rsidRDefault="00A63620" w:rsidP="007B278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  <w:r w:rsidRPr="00235116">
              <w:rPr>
                <w:rFonts w:ascii="標楷體" w:eastAsia="標楷體" w:hAnsi="標楷體" w:hint="eastAsia"/>
                <w:b/>
                <w:szCs w:val="24"/>
              </w:rPr>
              <w:t>志工支援組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63" w:rsidRDefault="00B01063" w:rsidP="00B0106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</w:p>
          <w:p w:rsidR="00A63620" w:rsidRPr="00235116" w:rsidRDefault="00B01063" w:rsidP="00B01063">
            <w:pPr>
              <w:spacing w:line="260" w:lineRule="exact"/>
              <w:ind w:left="180" w:hangingChars="75" w:hanging="18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63620" w:rsidRPr="00235116">
              <w:rPr>
                <w:rFonts w:ascii="標楷體" w:eastAsia="標楷體" w:hAnsi="標楷體" w:hint="eastAsia"/>
                <w:b/>
                <w:szCs w:val="24"/>
              </w:rPr>
              <w:t>家長會長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20" w:rsidRPr="00B01063" w:rsidRDefault="00AC705D" w:rsidP="00B01063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莊嘉平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0" w:rsidRPr="00AC705D" w:rsidRDefault="00A63620" w:rsidP="00AC705D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63620" w:rsidRPr="00AC705D" w:rsidRDefault="00AC705D" w:rsidP="00AC705D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05D">
              <w:rPr>
                <w:rFonts w:ascii="標楷體" w:eastAsia="標楷體" w:hAnsi="標楷體" w:hint="eastAsia"/>
                <w:sz w:val="28"/>
                <w:szCs w:val="28"/>
              </w:rPr>
              <w:t>0922565089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20" w:rsidRPr="00B01063" w:rsidRDefault="00AC705D" w:rsidP="00AC705D">
            <w:pPr>
              <w:spacing w:line="260" w:lineRule="exact"/>
              <w:ind w:left="210" w:hangingChars="75" w:hanging="2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705D">
              <w:rPr>
                <w:rFonts w:ascii="標楷體" w:eastAsia="標楷體" w:hAnsi="標楷體" w:hint="eastAsia"/>
                <w:sz w:val="28"/>
                <w:szCs w:val="28"/>
              </w:rPr>
              <w:t>洪瓊凰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20" w:rsidRDefault="005F5FD7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23040753</w:t>
            </w:r>
          </w:p>
          <w:p w:rsidR="005F5FD7" w:rsidRPr="005F5FD7" w:rsidRDefault="005F5FD7" w:rsidP="005F5FD7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0933921990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20" w:rsidRPr="009F4F80" w:rsidRDefault="00A63620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0" w:rsidRDefault="00A63620" w:rsidP="00B01063">
            <w:pPr>
              <w:spacing w:line="260" w:lineRule="exact"/>
              <w:ind w:left="180" w:hangingChars="75" w:hanging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61C84" w:rsidRPr="00070122" w:rsidRDefault="00B61C84" w:rsidP="007B2783">
      <w:pPr>
        <w:spacing w:line="260" w:lineRule="exact"/>
        <w:ind w:left="180" w:hangingChars="75" w:hanging="180"/>
        <w:jc w:val="center"/>
        <w:rPr>
          <w:rFonts w:asciiTheme="minorEastAsia" w:hAnsiTheme="minorEastAsia"/>
        </w:rPr>
      </w:pPr>
      <w:bookmarkStart w:id="1" w:name="_GoBack"/>
      <w:bookmarkEnd w:id="1"/>
    </w:p>
    <w:sectPr w:rsidR="00B61C84" w:rsidRPr="00070122" w:rsidSect="00904B54">
      <w:pgSz w:w="16838" w:h="11906" w:orient="landscape"/>
      <w:pgMar w:top="567" w:right="56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DF" w:rsidRDefault="009546DF" w:rsidP="00872449">
      <w:r>
        <w:separator/>
      </w:r>
    </w:p>
  </w:endnote>
  <w:endnote w:type="continuationSeparator" w:id="0">
    <w:p w:rsidR="009546DF" w:rsidRDefault="009546DF" w:rsidP="0087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DF" w:rsidRDefault="009546DF" w:rsidP="00872449">
      <w:r>
        <w:separator/>
      </w:r>
    </w:p>
  </w:footnote>
  <w:footnote w:type="continuationSeparator" w:id="0">
    <w:p w:rsidR="009546DF" w:rsidRDefault="009546DF" w:rsidP="00872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100"/>
    <w:multiLevelType w:val="hybridMultilevel"/>
    <w:tmpl w:val="440602AE"/>
    <w:lvl w:ilvl="0" w:tplc="0DD02A5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D01A73"/>
    <w:multiLevelType w:val="hybridMultilevel"/>
    <w:tmpl w:val="84E00E9E"/>
    <w:lvl w:ilvl="0" w:tplc="626C372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952A54"/>
    <w:multiLevelType w:val="hybridMultilevel"/>
    <w:tmpl w:val="192ADF0E"/>
    <w:lvl w:ilvl="0" w:tplc="A344013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A17A1C"/>
    <w:multiLevelType w:val="hybridMultilevel"/>
    <w:tmpl w:val="BF6AD9C2"/>
    <w:lvl w:ilvl="0" w:tplc="6354EE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5A20DA"/>
    <w:multiLevelType w:val="hybridMultilevel"/>
    <w:tmpl w:val="CBECD308"/>
    <w:lvl w:ilvl="0" w:tplc="DBF24F6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66E6A59"/>
    <w:multiLevelType w:val="hybridMultilevel"/>
    <w:tmpl w:val="500E84C2"/>
    <w:lvl w:ilvl="0" w:tplc="E5FEF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D977986"/>
    <w:multiLevelType w:val="hybridMultilevel"/>
    <w:tmpl w:val="7388B618"/>
    <w:lvl w:ilvl="0" w:tplc="C7D6069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3805031"/>
    <w:multiLevelType w:val="hybridMultilevel"/>
    <w:tmpl w:val="E6282CA8"/>
    <w:lvl w:ilvl="0" w:tplc="A08241E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E6C460E"/>
    <w:multiLevelType w:val="hybridMultilevel"/>
    <w:tmpl w:val="E976ECD4"/>
    <w:lvl w:ilvl="0" w:tplc="1DF48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17"/>
    <w:rsid w:val="0005717D"/>
    <w:rsid w:val="00070122"/>
    <w:rsid w:val="000A77B2"/>
    <w:rsid w:val="000B08C6"/>
    <w:rsid w:val="000B5803"/>
    <w:rsid w:val="000D6D10"/>
    <w:rsid w:val="000E095F"/>
    <w:rsid w:val="000F3393"/>
    <w:rsid w:val="001148CC"/>
    <w:rsid w:val="001271D0"/>
    <w:rsid w:val="001475C9"/>
    <w:rsid w:val="001941DD"/>
    <w:rsid w:val="001A0D8C"/>
    <w:rsid w:val="001B193C"/>
    <w:rsid w:val="001E3C63"/>
    <w:rsid w:val="001F2346"/>
    <w:rsid w:val="00203A23"/>
    <w:rsid w:val="00224D81"/>
    <w:rsid w:val="0023039C"/>
    <w:rsid w:val="00235116"/>
    <w:rsid w:val="00273B74"/>
    <w:rsid w:val="002A11B7"/>
    <w:rsid w:val="002B2A14"/>
    <w:rsid w:val="002B2C51"/>
    <w:rsid w:val="002E19B7"/>
    <w:rsid w:val="002F2E02"/>
    <w:rsid w:val="00351779"/>
    <w:rsid w:val="00355B1A"/>
    <w:rsid w:val="003A423E"/>
    <w:rsid w:val="003B5596"/>
    <w:rsid w:val="003C1A1F"/>
    <w:rsid w:val="003C4BB1"/>
    <w:rsid w:val="003D404B"/>
    <w:rsid w:val="003D6F52"/>
    <w:rsid w:val="00412B10"/>
    <w:rsid w:val="0043193D"/>
    <w:rsid w:val="004B4372"/>
    <w:rsid w:val="004C4A4C"/>
    <w:rsid w:val="004F0153"/>
    <w:rsid w:val="0051194D"/>
    <w:rsid w:val="00514A55"/>
    <w:rsid w:val="00555931"/>
    <w:rsid w:val="005A6CA7"/>
    <w:rsid w:val="005B7C96"/>
    <w:rsid w:val="005C2EF9"/>
    <w:rsid w:val="005C7C04"/>
    <w:rsid w:val="005E5A04"/>
    <w:rsid w:val="005F5A3F"/>
    <w:rsid w:val="005F5FD7"/>
    <w:rsid w:val="005F70BB"/>
    <w:rsid w:val="0066115E"/>
    <w:rsid w:val="00663670"/>
    <w:rsid w:val="00663913"/>
    <w:rsid w:val="006D3A3B"/>
    <w:rsid w:val="006F5769"/>
    <w:rsid w:val="0071001F"/>
    <w:rsid w:val="0072027A"/>
    <w:rsid w:val="007338B2"/>
    <w:rsid w:val="00741864"/>
    <w:rsid w:val="007510E8"/>
    <w:rsid w:val="00771EC0"/>
    <w:rsid w:val="00784271"/>
    <w:rsid w:val="007B25A4"/>
    <w:rsid w:val="007B2783"/>
    <w:rsid w:val="007B2E2D"/>
    <w:rsid w:val="0080282A"/>
    <w:rsid w:val="00815F74"/>
    <w:rsid w:val="00845FC2"/>
    <w:rsid w:val="00846763"/>
    <w:rsid w:val="008706ED"/>
    <w:rsid w:val="00872449"/>
    <w:rsid w:val="00874D91"/>
    <w:rsid w:val="00881868"/>
    <w:rsid w:val="008827A7"/>
    <w:rsid w:val="008E0CC4"/>
    <w:rsid w:val="008F53E1"/>
    <w:rsid w:val="00903FCA"/>
    <w:rsid w:val="00904B54"/>
    <w:rsid w:val="00941CBE"/>
    <w:rsid w:val="009466F6"/>
    <w:rsid w:val="009546DF"/>
    <w:rsid w:val="00961717"/>
    <w:rsid w:val="00970E01"/>
    <w:rsid w:val="009A2749"/>
    <w:rsid w:val="009B15EC"/>
    <w:rsid w:val="009F027D"/>
    <w:rsid w:val="009F1043"/>
    <w:rsid w:val="009F4F80"/>
    <w:rsid w:val="00A13A42"/>
    <w:rsid w:val="00A145AF"/>
    <w:rsid w:val="00A410D4"/>
    <w:rsid w:val="00A53E74"/>
    <w:rsid w:val="00A63620"/>
    <w:rsid w:val="00A72A5E"/>
    <w:rsid w:val="00A84590"/>
    <w:rsid w:val="00A853CC"/>
    <w:rsid w:val="00AA07EA"/>
    <w:rsid w:val="00AA12E0"/>
    <w:rsid w:val="00AC4904"/>
    <w:rsid w:val="00AC705D"/>
    <w:rsid w:val="00B01063"/>
    <w:rsid w:val="00B130AB"/>
    <w:rsid w:val="00B61C84"/>
    <w:rsid w:val="00B8382A"/>
    <w:rsid w:val="00BB06DA"/>
    <w:rsid w:val="00C00317"/>
    <w:rsid w:val="00C02021"/>
    <w:rsid w:val="00C41C73"/>
    <w:rsid w:val="00C470AC"/>
    <w:rsid w:val="00C5600F"/>
    <w:rsid w:val="00C92A75"/>
    <w:rsid w:val="00C95895"/>
    <w:rsid w:val="00CA1F80"/>
    <w:rsid w:val="00CE25AD"/>
    <w:rsid w:val="00CF65BB"/>
    <w:rsid w:val="00D21E7A"/>
    <w:rsid w:val="00D32A15"/>
    <w:rsid w:val="00D5762F"/>
    <w:rsid w:val="00D65610"/>
    <w:rsid w:val="00D73016"/>
    <w:rsid w:val="00DA4C81"/>
    <w:rsid w:val="00DB5E58"/>
    <w:rsid w:val="00DC1DF4"/>
    <w:rsid w:val="00DE70A2"/>
    <w:rsid w:val="00E07EF1"/>
    <w:rsid w:val="00E379DC"/>
    <w:rsid w:val="00E40762"/>
    <w:rsid w:val="00E531DA"/>
    <w:rsid w:val="00E600EE"/>
    <w:rsid w:val="00EB7E19"/>
    <w:rsid w:val="00EC7A4A"/>
    <w:rsid w:val="00EF4766"/>
    <w:rsid w:val="00F1631F"/>
    <w:rsid w:val="00F22740"/>
    <w:rsid w:val="00F53BDE"/>
    <w:rsid w:val="00F74B59"/>
    <w:rsid w:val="00F92478"/>
    <w:rsid w:val="00F92B1D"/>
    <w:rsid w:val="00FA4FD0"/>
    <w:rsid w:val="00FC1FAE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76B2288"/>
  <w15:docId w15:val="{B0AF6304-7D46-4D4B-A6EF-7B0C9FE0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2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2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244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1F8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9247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92478"/>
  </w:style>
  <w:style w:type="character" w:customStyle="1" w:styleId="ac">
    <w:name w:val="註解文字 字元"/>
    <w:basedOn w:val="a0"/>
    <w:link w:val="ab"/>
    <w:uiPriority w:val="99"/>
    <w:semiHidden/>
    <w:rsid w:val="00F92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247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92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31242-CB2B-4E16-8ED5-90BC819B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李義慧</dc:creator>
  <cp:lastModifiedBy>方正銘</cp:lastModifiedBy>
  <cp:revision>39</cp:revision>
  <cp:lastPrinted>2017-08-23T06:20:00Z</cp:lastPrinted>
  <dcterms:created xsi:type="dcterms:W3CDTF">2016-09-02T03:00:00Z</dcterms:created>
  <dcterms:modified xsi:type="dcterms:W3CDTF">2017-09-06T02:29:00Z</dcterms:modified>
</cp:coreProperties>
</file>